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CD97" w14:textId="77777777" w:rsidR="00084259" w:rsidRPr="00865036" w:rsidRDefault="00FE35B7" w:rsidP="00486777">
      <w:pPr>
        <w:tabs>
          <w:tab w:val="left" w:pos="426"/>
          <w:tab w:val="left" w:pos="851"/>
          <w:tab w:val="left" w:pos="2977"/>
          <w:tab w:val="left" w:pos="3402"/>
        </w:tabs>
        <w:ind w:left="426"/>
        <w:rPr>
          <w:rFonts w:ascii="Calibri" w:hAnsi="Calibri" w:cs="Calibri"/>
          <w:b/>
        </w:rPr>
      </w:pPr>
      <w:r>
        <w:rPr>
          <w:noProof/>
        </w:rPr>
        <w:pict w14:anchorId="32039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style="position:absolute;left:0;text-align:left;margin-left:36pt;margin-top:34pt;width:127.55pt;height:49.3pt;z-index:251658240;visibility:visible;mso-position-horizontal-relative:page;mso-position-vertical-relative:page;mso-width-relative:margin;mso-height-relative:margin">
            <v:imagedata r:id="rId12" o:title=""/>
            <w10:wrap anchorx="page" anchory="page"/>
            <w10:anchorlock/>
          </v:shape>
        </w:pict>
      </w:r>
    </w:p>
    <w:p w14:paraId="33FADB32" w14:textId="77777777" w:rsidR="00084259" w:rsidRPr="00865036" w:rsidRDefault="00084259" w:rsidP="00B85291">
      <w:pPr>
        <w:tabs>
          <w:tab w:val="left" w:pos="426"/>
          <w:tab w:val="left" w:pos="851"/>
        </w:tabs>
        <w:ind w:left="426"/>
        <w:rPr>
          <w:rFonts w:ascii="Calibri" w:hAnsi="Calibri" w:cs="Calibri"/>
          <w:b/>
        </w:rPr>
      </w:pPr>
    </w:p>
    <w:p w14:paraId="39B7CFA0" w14:textId="77777777" w:rsidR="00B85291" w:rsidRPr="00865036" w:rsidRDefault="00FE35B7"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5BA50B62" w14:textId="1D32CD44" w:rsidR="00F70D3E" w:rsidRPr="00236329" w:rsidRDefault="001A75D4" w:rsidP="0051779D">
      <w:pPr>
        <w:tabs>
          <w:tab w:val="left" w:pos="0"/>
          <w:tab w:val="left" w:pos="851"/>
        </w:tabs>
        <w:spacing w:line="300" w:lineRule="atLeast"/>
        <w:ind w:left="0" w:firstLine="0"/>
        <w:rPr>
          <w:rFonts w:ascii="Century Gothic" w:hAnsi="Century Gothic" w:cs="Arial"/>
          <w:b/>
          <w:sz w:val="34"/>
          <w:szCs w:val="34"/>
        </w:rPr>
      </w:pPr>
      <w:r>
        <w:rPr>
          <w:rFonts w:ascii="Century Gothic" w:hAnsi="Century Gothic" w:cs="Arial"/>
          <w:b/>
          <w:sz w:val="34"/>
          <w:szCs w:val="34"/>
        </w:rPr>
        <w:t>TEAM LEADER – BOATING AND SWIMMING</w:t>
      </w:r>
    </w:p>
    <w:p w14:paraId="65B29BC5" w14:textId="77777777" w:rsidR="00B64780" w:rsidRPr="00236329" w:rsidRDefault="00B64780" w:rsidP="0051779D">
      <w:pPr>
        <w:tabs>
          <w:tab w:val="left" w:pos="0"/>
          <w:tab w:val="left" w:pos="851"/>
        </w:tabs>
        <w:spacing w:line="300" w:lineRule="atLeast"/>
        <w:ind w:left="0" w:firstLine="0"/>
        <w:rPr>
          <w:rFonts w:ascii="Century Gothic" w:hAnsi="Century Gothic" w:cs="Calibri"/>
          <w:b/>
        </w:rPr>
      </w:pPr>
      <w:r w:rsidRPr="00236329">
        <w:rPr>
          <w:rFonts w:ascii="Century Gothic" w:hAnsi="Century Gothic" w:cs="Arial"/>
          <w:b/>
          <w:sz w:val="34"/>
          <w:szCs w:val="34"/>
        </w:rPr>
        <w:t>JOB DESCRIPTION</w:t>
      </w:r>
      <w:r w:rsidR="00FE35B7">
        <w:rPr>
          <w:rFonts w:ascii="Century Gothic" w:hAnsi="Century Gothic" w:cs="Calibri"/>
          <w:sz w:val="20"/>
          <w:szCs w:val="20"/>
        </w:rPr>
        <w:pict w14:anchorId="71CE7704">
          <v:rect id="_x0000_i1026" style="width:0;height:1.5pt" o:hralign="center" o:hrstd="t" o:hr="t" fillcolor="#a0a0a0" stroked="f"/>
        </w:pict>
      </w:r>
    </w:p>
    <w:p w14:paraId="100EC75C" w14:textId="0C3A1379" w:rsidR="00507BB7" w:rsidRPr="00236329" w:rsidRDefault="00507BB7" w:rsidP="0015080D">
      <w:pPr>
        <w:tabs>
          <w:tab w:val="left" w:pos="426"/>
          <w:tab w:val="left" w:pos="851"/>
        </w:tabs>
        <w:spacing w:line="280" w:lineRule="exact"/>
        <w:ind w:left="2161" w:hanging="2160"/>
        <w:jc w:val="both"/>
        <w:rPr>
          <w:rFonts w:ascii="Century Gothic" w:hAnsi="Century Gothic" w:cs="Arial"/>
          <w:bCs/>
        </w:rPr>
      </w:pPr>
      <w:r w:rsidRPr="00236329">
        <w:rPr>
          <w:rFonts w:ascii="Century Gothic" w:hAnsi="Century Gothic" w:cs="Arial"/>
          <w:b/>
        </w:rPr>
        <w:t>J</w:t>
      </w:r>
      <w:r w:rsidR="00CF2674" w:rsidRPr="00236329">
        <w:rPr>
          <w:rFonts w:ascii="Century Gothic" w:hAnsi="Century Gothic" w:cs="Arial"/>
          <w:b/>
        </w:rPr>
        <w:t>ob title</w:t>
      </w:r>
      <w:r w:rsidR="00470DFF" w:rsidRPr="00236329">
        <w:rPr>
          <w:rFonts w:ascii="Century Gothic" w:hAnsi="Century Gothic" w:cs="Arial"/>
        </w:rPr>
        <w:t xml:space="preserve">: </w:t>
      </w:r>
      <w:r w:rsidR="00470DFF" w:rsidRPr="00236329">
        <w:rPr>
          <w:rFonts w:ascii="Century Gothic" w:hAnsi="Century Gothic" w:cs="Arial"/>
        </w:rPr>
        <w:tab/>
      </w:r>
      <w:r w:rsidR="009859D8" w:rsidRPr="00236329">
        <w:rPr>
          <w:rFonts w:ascii="Century Gothic" w:hAnsi="Century Gothic" w:cs="Arial"/>
        </w:rPr>
        <w:tab/>
      </w:r>
      <w:r w:rsidR="001A75D4">
        <w:rPr>
          <w:rFonts w:ascii="Century Gothic" w:hAnsi="Century Gothic" w:cs="Arial"/>
        </w:rPr>
        <w:t>Team Leader – Boating and Swimming</w:t>
      </w:r>
    </w:p>
    <w:p w14:paraId="2202D264" w14:textId="1A0AC41F" w:rsidR="00507BB7" w:rsidRPr="00236329" w:rsidRDefault="00CF2674" w:rsidP="0070204D">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Based</w:t>
      </w:r>
      <w:r w:rsidR="00507BB7" w:rsidRPr="00236329">
        <w:rPr>
          <w:rFonts w:ascii="Century Gothic" w:hAnsi="Century Gothic" w:cs="Arial"/>
        </w:rPr>
        <w:t>:</w:t>
      </w:r>
      <w:r w:rsidR="00507BB7" w:rsidRPr="00236329">
        <w:rPr>
          <w:rFonts w:ascii="Century Gothic" w:hAnsi="Century Gothic" w:cs="Arial"/>
        </w:rPr>
        <w:tab/>
      </w:r>
      <w:r w:rsidR="00B85291" w:rsidRPr="00236329">
        <w:rPr>
          <w:rFonts w:ascii="Century Gothic" w:hAnsi="Century Gothic" w:cs="Arial"/>
        </w:rPr>
        <w:tab/>
      </w:r>
      <w:r w:rsidR="001A75D4">
        <w:rPr>
          <w:rFonts w:ascii="Century Gothic" w:hAnsi="Century Gothic" w:cs="Arial"/>
        </w:rPr>
        <w:t>The Hyde Park Boat House, the Serpentine Lido</w:t>
      </w:r>
      <w:r w:rsidR="002E43EB" w:rsidRPr="00236329">
        <w:rPr>
          <w:rFonts w:ascii="Century Gothic" w:hAnsi="Century Gothic" w:cs="Arial"/>
        </w:rPr>
        <w:t xml:space="preserve">, </w:t>
      </w:r>
      <w:r w:rsidR="001A75D4" w:rsidRPr="001A75D4">
        <w:rPr>
          <w:rFonts w:ascii="Century Gothic" w:hAnsi="Century Gothic" w:cs="Arial"/>
        </w:rPr>
        <w:t>The Regents Park Boating Lakes</w:t>
      </w:r>
      <w:r w:rsidR="001A75D4">
        <w:rPr>
          <w:rFonts w:ascii="Century Gothic" w:hAnsi="Century Gothic" w:cs="Arial"/>
        </w:rPr>
        <w:t xml:space="preserve"> and Greenwich Park Boating Lake</w:t>
      </w:r>
    </w:p>
    <w:p w14:paraId="614E021F" w14:textId="7D0B35C9" w:rsidR="00507BB7" w:rsidRPr="001A75D4" w:rsidRDefault="00507BB7" w:rsidP="0015080D">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S</w:t>
      </w:r>
      <w:r w:rsidR="00CF2674" w:rsidRPr="00236329">
        <w:rPr>
          <w:rFonts w:ascii="Century Gothic" w:hAnsi="Century Gothic" w:cs="Arial"/>
          <w:b/>
        </w:rPr>
        <w:t>alary</w:t>
      </w:r>
      <w:r w:rsidRPr="00236329">
        <w:rPr>
          <w:rFonts w:ascii="Century Gothic" w:hAnsi="Century Gothic" w:cs="Arial"/>
        </w:rPr>
        <w:t>:</w:t>
      </w:r>
      <w:r w:rsidR="00136CFB" w:rsidRPr="00236329">
        <w:rPr>
          <w:rFonts w:ascii="Century Gothic" w:hAnsi="Century Gothic" w:cs="Arial"/>
        </w:rPr>
        <w:tab/>
      </w:r>
      <w:r w:rsidR="009859D8" w:rsidRPr="00236329">
        <w:rPr>
          <w:rFonts w:ascii="Century Gothic" w:hAnsi="Century Gothic" w:cs="Arial"/>
        </w:rPr>
        <w:tab/>
      </w:r>
      <w:r w:rsidR="00CF2674" w:rsidRPr="00236329">
        <w:rPr>
          <w:rFonts w:ascii="Century Gothic" w:hAnsi="Century Gothic" w:cs="Arial"/>
        </w:rPr>
        <w:tab/>
      </w:r>
      <w:r w:rsidR="000513CB">
        <w:rPr>
          <w:rFonts w:ascii="Century Gothic" w:hAnsi="Century Gothic" w:cs="Arial"/>
        </w:rPr>
        <w:t xml:space="preserve">Up to </w:t>
      </w:r>
      <w:r w:rsidR="000513CB" w:rsidRPr="000513CB">
        <w:rPr>
          <w:rFonts w:ascii="Century Gothic" w:hAnsi="Century Gothic" w:cs="Arial"/>
        </w:rPr>
        <w:t>£3</w:t>
      </w:r>
      <w:r w:rsidR="00FE35B7">
        <w:rPr>
          <w:rFonts w:ascii="Century Gothic" w:hAnsi="Century Gothic" w:cs="Arial"/>
        </w:rPr>
        <w:t>2</w:t>
      </w:r>
      <w:r w:rsidR="000513CB" w:rsidRPr="000513CB">
        <w:rPr>
          <w:rFonts w:ascii="Century Gothic" w:hAnsi="Century Gothic" w:cs="Arial"/>
        </w:rPr>
        <w:t>,</w:t>
      </w:r>
      <w:r w:rsidR="00FE35B7">
        <w:rPr>
          <w:rFonts w:ascii="Century Gothic" w:hAnsi="Century Gothic" w:cs="Arial"/>
        </w:rPr>
        <w:t>313</w:t>
      </w:r>
      <w:r w:rsidR="000513CB" w:rsidRPr="000513CB">
        <w:rPr>
          <w:rFonts w:ascii="Century Gothic" w:hAnsi="Century Gothic" w:cs="Arial"/>
        </w:rPr>
        <w:t xml:space="preserve"> </w:t>
      </w:r>
      <w:r w:rsidR="000513CB">
        <w:rPr>
          <w:rFonts w:ascii="Century Gothic" w:hAnsi="Century Gothic" w:cs="Arial"/>
        </w:rPr>
        <w:t xml:space="preserve">per annum </w:t>
      </w:r>
      <w:r w:rsidR="001A75D4" w:rsidRPr="001A75D4">
        <w:rPr>
          <w:rFonts w:ascii="Century Gothic" w:hAnsi="Century Gothic" w:cs="Arial"/>
        </w:rPr>
        <w:t>full time equivalent</w:t>
      </w:r>
      <w:r w:rsidR="009638AD" w:rsidRPr="001A75D4">
        <w:rPr>
          <w:rFonts w:ascii="Century Gothic" w:hAnsi="Century Gothic" w:cs="Arial"/>
        </w:rPr>
        <w:t xml:space="preserve"> </w:t>
      </w:r>
      <w:r w:rsidRPr="001A75D4">
        <w:rPr>
          <w:rFonts w:ascii="Century Gothic" w:hAnsi="Century Gothic" w:cs="Arial"/>
        </w:rPr>
        <w:t>per annum</w:t>
      </w:r>
      <w:r w:rsidR="003C6BD2" w:rsidRPr="001A75D4">
        <w:rPr>
          <w:rFonts w:ascii="Century Gothic" w:hAnsi="Century Gothic" w:cs="Arial"/>
        </w:rPr>
        <w:t xml:space="preserve"> </w:t>
      </w:r>
    </w:p>
    <w:p w14:paraId="08B43728" w14:textId="4A04A6F6" w:rsidR="00AE1573" w:rsidRPr="00236329" w:rsidRDefault="00507BB7" w:rsidP="003C6BD2">
      <w:pPr>
        <w:tabs>
          <w:tab w:val="left" w:pos="426"/>
          <w:tab w:val="left" w:pos="851"/>
        </w:tabs>
        <w:spacing w:line="280" w:lineRule="exact"/>
        <w:ind w:left="2880" w:hanging="2879"/>
        <w:jc w:val="both"/>
        <w:rPr>
          <w:rFonts w:ascii="Century Gothic" w:hAnsi="Century Gothic" w:cs="Arial"/>
        </w:rPr>
      </w:pPr>
      <w:r w:rsidRPr="001A75D4">
        <w:rPr>
          <w:rFonts w:ascii="Century Gothic" w:hAnsi="Century Gothic" w:cs="Arial"/>
          <w:b/>
        </w:rPr>
        <w:t>T</w:t>
      </w:r>
      <w:r w:rsidR="00CF2674" w:rsidRPr="001A75D4">
        <w:rPr>
          <w:rFonts w:ascii="Century Gothic" w:hAnsi="Century Gothic" w:cs="Arial"/>
          <w:b/>
        </w:rPr>
        <w:t>erms</w:t>
      </w:r>
      <w:r w:rsidRPr="001A75D4">
        <w:rPr>
          <w:rFonts w:ascii="Century Gothic" w:hAnsi="Century Gothic" w:cs="Arial"/>
        </w:rPr>
        <w:t xml:space="preserve">: </w:t>
      </w:r>
      <w:r w:rsidRPr="001A75D4">
        <w:rPr>
          <w:rFonts w:ascii="Century Gothic" w:hAnsi="Century Gothic" w:cs="Arial"/>
        </w:rPr>
        <w:tab/>
      </w:r>
      <w:r w:rsidR="00CF2674" w:rsidRPr="001A75D4">
        <w:rPr>
          <w:rFonts w:ascii="Century Gothic" w:hAnsi="Century Gothic" w:cs="Arial"/>
        </w:rPr>
        <w:tab/>
      </w:r>
      <w:r w:rsidR="00187399" w:rsidRPr="001A75D4">
        <w:rPr>
          <w:rFonts w:ascii="Century Gothic" w:hAnsi="Century Gothic" w:cs="Arial"/>
        </w:rPr>
        <w:t xml:space="preserve">Fixed term </w:t>
      </w:r>
      <w:r w:rsidR="00606BF5" w:rsidRPr="001A75D4">
        <w:rPr>
          <w:rFonts w:ascii="Century Gothic" w:hAnsi="Century Gothic" w:cs="Arial"/>
        </w:rPr>
        <w:t>contract</w:t>
      </w:r>
      <w:r w:rsidR="009C1A06" w:rsidRPr="001A75D4">
        <w:rPr>
          <w:rFonts w:ascii="Century Gothic" w:hAnsi="Century Gothic" w:cs="Arial"/>
        </w:rPr>
        <w:t xml:space="preserve"> </w:t>
      </w:r>
      <w:r w:rsidR="00DD240C">
        <w:rPr>
          <w:rFonts w:ascii="Century Gothic" w:hAnsi="Century Gothic" w:cs="Arial"/>
        </w:rPr>
        <w:t>to</w:t>
      </w:r>
      <w:r w:rsidR="001A75D4" w:rsidRPr="001A75D4">
        <w:rPr>
          <w:rFonts w:ascii="Century Gothic" w:hAnsi="Century Gothic" w:cs="Arial"/>
        </w:rPr>
        <w:t xml:space="preserve"> </w:t>
      </w:r>
      <w:r w:rsidR="000513CB">
        <w:rPr>
          <w:rFonts w:ascii="Century Gothic" w:hAnsi="Century Gothic" w:cs="Arial"/>
        </w:rPr>
        <w:t>31</w:t>
      </w:r>
      <w:r w:rsidR="000513CB" w:rsidRPr="000513CB">
        <w:rPr>
          <w:rFonts w:ascii="Century Gothic" w:hAnsi="Century Gothic" w:cs="Arial"/>
          <w:vertAlign w:val="superscript"/>
        </w:rPr>
        <w:t>st</w:t>
      </w:r>
      <w:r w:rsidR="000513CB">
        <w:rPr>
          <w:rFonts w:ascii="Century Gothic" w:hAnsi="Century Gothic" w:cs="Arial"/>
        </w:rPr>
        <w:t xml:space="preserve"> October 2025</w:t>
      </w:r>
      <w:r w:rsidR="001A75D4" w:rsidRPr="001A75D4">
        <w:rPr>
          <w:rFonts w:ascii="Century Gothic" w:hAnsi="Century Gothic" w:cs="Arial"/>
        </w:rPr>
        <w:t xml:space="preserve"> </w:t>
      </w:r>
      <w:r w:rsidR="009C1A06" w:rsidRPr="001A75D4">
        <w:rPr>
          <w:rFonts w:ascii="Century Gothic" w:hAnsi="Century Gothic" w:cs="Arial"/>
        </w:rPr>
        <w:t>on a full</w:t>
      </w:r>
      <w:r w:rsidR="00EF37BB" w:rsidRPr="001A75D4">
        <w:rPr>
          <w:rFonts w:ascii="Century Gothic" w:hAnsi="Century Gothic" w:cs="Arial"/>
        </w:rPr>
        <w:t>-</w:t>
      </w:r>
      <w:r w:rsidR="008B7A9E" w:rsidRPr="001A75D4">
        <w:rPr>
          <w:rFonts w:ascii="Century Gothic" w:hAnsi="Century Gothic" w:cs="Arial"/>
        </w:rPr>
        <w:t>time</w:t>
      </w:r>
      <w:r w:rsidR="001A75D4" w:rsidRPr="001A75D4">
        <w:rPr>
          <w:rFonts w:ascii="Century Gothic" w:hAnsi="Century Gothic" w:cs="Arial"/>
        </w:rPr>
        <w:t xml:space="preserve"> or </w:t>
      </w:r>
      <w:r w:rsidR="00F70D3E" w:rsidRPr="001A75D4">
        <w:rPr>
          <w:rFonts w:ascii="Century Gothic" w:hAnsi="Century Gothic" w:cs="Arial"/>
        </w:rPr>
        <w:t>part-time</w:t>
      </w:r>
      <w:r w:rsidR="009C1A06" w:rsidRPr="001A75D4">
        <w:rPr>
          <w:rFonts w:ascii="Century Gothic" w:hAnsi="Century Gothic" w:cs="Arial"/>
        </w:rPr>
        <w:t xml:space="preserve"> basis</w:t>
      </w:r>
      <w:r w:rsidR="009638AD" w:rsidRPr="001A75D4">
        <w:rPr>
          <w:rFonts w:ascii="Century Gothic" w:hAnsi="Century Gothic" w:cs="Arial"/>
        </w:rPr>
        <w:t xml:space="preserve">, </w:t>
      </w:r>
      <w:r w:rsidR="001A75D4" w:rsidRPr="001A75D4">
        <w:rPr>
          <w:rFonts w:ascii="Century Gothic" w:hAnsi="Century Gothic" w:cs="Arial"/>
        </w:rPr>
        <w:t>up</w:t>
      </w:r>
      <w:r w:rsidR="001A75D4">
        <w:rPr>
          <w:rFonts w:ascii="Century Gothic" w:hAnsi="Century Gothic" w:cs="Arial"/>
        </w:rPr>
        <w:t xml:space="preserve"> to 40</w:t>
      </w:r>
      <w:r w:rsidR="008B7A9E" w:rsidRPr="00236329">
        <w:rPr>
          <w:rFonts w:ascii="Century Gothic" w:hAnsi="Century Gothic" w:cs="Arial"/>
        </w:rPr>
        <w:t xml:space="preserve"> hours per week</w:t>
      </w:r>
      <w:r w:rsidR="001A75D4">
        <w:rPr>
          <w:rFonts w:ascii="Century Gothic" w:hAnsi="Century Gothic" w:cs="Arial"/>
        </w:rPr>
        <w:t xml:space="preserve"> on a shift basis.</w:t>
      </w:r>
    </w:p>
    <w:p w14:paraId="04B4AF7C" w14:textId="3C2332E1" w:rsidR="00F677EA" w:rsidRPr="00236329" w:rsidRDefault="00AE1573"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ab/>
      </w:r>
      <w:r w:rsidRPr="00236329">
        <w:rPr>
          <w:rFonts w:ascii="Century Gothic" w:hAnsi="Century Gothic" w:cs="Arial"/>
          <w:b/>
        </w:rPr>
        <w:tab/>
      </w:r>
      <w:r w:rsidRPr="00236329">
        <w:rPr>
          <w:rFonts w:ascii="Century Gothic" w:hAnsi="Century Gothic" w:cs="Arial"/>
          <w:b/>
        </w:rPr>
        <w:tab/>
      </w:r>
      <w:r w:rsidR="009C1A06" w:rsidRPr="00236329">
        <w:rPr>
          <w:rFonts w:ascii="Century Gothic" w:hAnsi="Century Gothic" w:cs="Arial"/>
        </w:rPr>
        <w:t>26 days</w:t>
      </w:r>
      <w:r w:rsidRPr="00236329">
        <w:rPr>
          <w:rFonts w:ascii="Century Gothic" w:hAnsi="Century Gothic" w:cs="Arial"/>
        </w:rPr>
        <w:t xml:space="preserve"> </w:t>
      </w:r>
      <w:r w:rsidR="009C1A06" w:rsidRPr="00236329">
        <w:rPr>
          <w:rFonts w:ascii="Century Gothic" w:hAnsi="Century Gothic" w:cs="Arial"/>
        </w:rPr>
        <w:t>annual leave</w:t>
      </w:r>
      <w:r w:rsidR="001A75D4">
        <w:rPr>
          <w:rFonts w:ascii="Century Gothic" w:hAnsi="Century Gothic" w:cs="Arial"/>
        </w:rPr>
        <w:t xml:space="preserve">, </w:t>
      </w:r>
      <w:r w:rsidR="009C1A06" w:rsidRPr="00236329">
        <w:rPr>
          <w:rFonts w:ascii="Century Gothic" w:hAnsi="Century Gothic" w:cs="Arial"/>
        </w:rPr>
        <w:t>pro rata</w:t>
      </w:r>
      <w:r w:rsidR="001A75D4">
        <w:rPr>
          <w:rFonts w:ascii="Century Gothic" w:hAnsi="Century Gothic" w:cs="Arial"/>
        </w:rPr>
        <w:t xml:space="preserve"> for the duration of your contract,</w:t>
      </w:r>
      <w:r w:rsidR="009C1A06" w:rsidRPr="00236329">
        <w:rPr>
          <w:rFonts w:ascii="Century Gothic" w:hAnsi="Century Gothic" w:cs="Arial"/>
        </w:rPr>
        <w:t xml:space="preserve"> plus </w:t>
      </w:r>
      <w:r w:rsidR="002E43EB" w:rsidRPr="00236329">
        <w:rPr>
          <w:rFonts w:ascii="Century Gothic" w:hAnsi="Century Gothic" w:cs="Arial"/>
        </w:rPr>
        <w:t>p</w:t>
      </w:r>
      <w:r w:rsidR="009C1A06" w:rsidRPr="00236329">
        <w:rPr>
          <w:rFonts w:ascii="Century Gothic" w:hAnsi="Century Gothic" w:cs="Arial"/>
        </w:rPr>
        <w:t xml:space="preserve">ublic </w:t>
      </w:r>
      <w:r w:rsidR="002E43EB" w:rsidRPr="00236329">
        <w:rPr>
          <w:rFonts w:ascii="Century Gothic" w:hAnsi="Century Gothic" w:cs="Arial"/>
        </w:rPr>
        <w:t>h</w:t>
      </w:r>
      <w:r w:rsidR="009C1A06" w:rsidRPr="00236329">
        <w:rPr>
          <w:rFonts w:ascii="Century Gothic" w:hAnsi="Century Gothic" w:cs="Arial"/>
        </w:rPr>
        <w:t>olidays</w:t>
      </w:r>
      <w:r w:rsidR="001A75D4">
        <w:rPr>
          <w:rFonts w:ascii="Century Gothic" w:hAnsi="Century Gothic" w:cs="Arial"/>
        </w:rPr>
        <w:t>.</w:t>
      </w:r>
    </w:p>
    <w:p w14:paraId="22BCD322" w14:textId="77777777" w:rsidR="009C1A06" w:rsidRPr="00236329" w:rsidRDefault="00F677EA"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rPr>
        <w:tab/>
      </w:r>
      <w:r w:rsidRPr="00236329">
        <w:rPr>
          <w:rFonts w:ascii="Century Gothic" w:hAnsi="Century Gothic" w:cs="Arial"/>
        </w:rPr>
        <w:tab/>
      </w:r>
      <w:r w:rsidRPr="00236329">
        <w:rPr>
          <w:rFonts w:ascii="Century Gothic" w:hAnsi="Century Gothic" w:cs="Arial"/>
        </w:rPr>
        <w:tab/>
      </w:r>
      <w:r w:rsidR="009C1A06" w:rsidRPr="00236329">
        <w:rPr>
          <w:rFonts w:ascii="Century Gothic" w:hAnsi="Century Gothic" w:cs="Arial"/>
        </w:rPr>
        <w:t xml:space="preserve">A pension scheme </w:t>
      </w:r>
      <w:r w:rsidRPr="00236329">
        <w:rPr>
          <w:rFonts w:ascii="Century Gothic" w:hAnsi="Century Gothic" w:cs="Arial"/>
        </w:rPr>
        <w:t>and healthcare plan are</w:t>
      </w:r>
      <w:r w:rsidR="009C1A06" w:rsidRPr="00236329">
        <w:rPr>
          <w:rFonts w:ascii="Century Gothic" w:hAnsi="Century Gothic" w:cs="Arial"/>
        </w:rPr>
        <w:t xml:space="preserve"> available.</w:t>
      </w:r>
    </w:p>
    <w:p w14:paraId="40FC83D6" w14:textId="77777777" w:rsidR="009C1A06" w:rsidRPr="00236329" w:rsidRDefault="00FE35B7" w:rsidP="0015080D">
      <w:pPr>
        <w:tabs>
          <w:tab w:val="left" w:pos="426"/>
          <w:tab w:val="left" w:pos="851"/>
        </w:tabs>
        <w:spacing w:line="280" w:lineRule="exact"/>
        <w:ind w:left="2161" w:hanging="2160"/>
        <w:jc w:val="both"/>
        <w:rPr>
          <w:rFonts w:ascii="Century Gothic" w:hAnsi="Century Gothic" w:cs="Arial"/>
          <w:b/>
        </w:rPr>
      </w:pPr>
      <w:r>
        <w:rPr>
          <w:rFonts w:ascii="Century Gothic" w:hAnsi="Century Gothic" w:cs="Arial"/>
          <w:noProof/>
          <w:lang w:eastAsia="en-GB"/>
        </w:rPr>
        <w:pict w14:anchorId="18B8B6FD">
          <v:line id="Straight Connector 3" o:spid="_x0000_s2051" style="position:absolute;left:0;text-align:left;z-index:251657216;visibility:visible;mso-position-horizontal-relative:margin" from="0,7.3pt" to="4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" strokecolor="#7f7f7f">
            <w10:wrap anchorx="margin"/>
          </v:line>
        </w:pict>
      </w:r>
    </w:p>
    <w:p w14:paraId="325A8355" w14:textId="643B62D4" w:rsidR="009C1A06" w:rsidRPr="00236329" w:rsidRDefault="00507BB7" w:rsidP="009C1A06">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R</w:t>
      </w:r>
      <w:r w:rsidR="00CF2674" w:rsidRPr="00236329">
        <w:rPr>
          <w:rFonts w:ascii="Century Gothic" w:hAnsi="Century Gothic" w:cs="Arial"/>
          <w:b/>
        </w:rPr>
        <w:t>eporting to</w:t>
      </w:r>
      <w:r w:rsidRPr="00236329">
        <w:rPr>
          <w:rFonts w:ascii="Century Gothic" w:hAnsi="Century Gothic" w:cs="Arial"/>
          <w:b/>
        </w:rPr>
        <w:t>:</w:t>
      </w:r>
      <w:r w:rsidRPr="00236329">
        <w:rPr>
          <w:rFonts w:ascii="Century Gothic" w:hAnsi="Century Gothic" w:cs="Arial"/>
        </w:rPr>
        <w:t xml:space="preserve"> </w:t>
      </w:r>
      <w:r w:rsidR="00447D79" w:rsidRPr="00236329">
        <w:rPr>
          <w:rFonts w:ascii="Century Gothic" w:hAnsi="Century Gothic" w:cs="Arial"/>
        </w:rPr>
        <w:tab/>
      </w:r>
      <w:r w:rsidR="009859D8" w:rsidRPr="00236329">
        <w:rPr>
          <w:rFonts w:ascii="Century Gothic" w:hAnsi="Century Gothic" w:cs="Arial"/>
        </w:rPr>
        <w:tab/>
      </w:r>
      <w:r w:rsidR="001A75D4" w:rsidRPr="001A75D4">
        <w:rPr>
          <w:rFonts w:ascii="Century Gothic" w:hAnsi="Century Gothic" w:cs="Arial"/>
        </w:rPr>
        <w:t>Operations Managers and Leisure General Manager</w:t>
      </w:r>
    </w:p>
    <w:p w14:paraId="563837C5" w14:textId="18166B68" w:rsidR="00E34B60" w:rsidRPr="00236329" w:rsidRDefault="00CF2674" w:rsidP="008B7A9E">
      <w:pPr>
        <w:suppressAutoHyphens/>
        <w:ind w:left="2880" w:hanging="2880"/>
        <w:jc w:val="both"/>
        <w:rPr>
          <w:rFonts w:ascii="Century Gothic" w:hAnsi="Century Gothic" w:cs="Arial"/>
          <w:b/>
        </w:rPr>
      </w:pPr>
      <w:r w:rsidRPr="00236329">
        <w:rPr>
          <w:rFonts w:ascii="Century Gothic" w:hAnsi="Century Gothic" w:cs="Arial"/>
          <w:b/>
        </w:rPr>
        <w:t>Internal relationships</w:t>
      </w:r>
      <w:r w:rsidR="00D317CE" w:rsidRPr="00236329">
        <w:rPr>
          <w:rFonts w:ascii="Century Gothic" w:hAnsi="Century Gothic" w:cs="Arial"/>
          <w:b/>
        </w:rPr>
        <w:t>:</w:t>
      </w:r>
      <w:r w:rsidRPr="00236329">
        <w:rPr>
          <w:rFonts w:ascii="Century Gothic" w:hAnsi="Century Gothic" w:cs="Arial"/>
          <w:b/>
        </w:rPr>
        <w:tab/>
      </w:r>
      <w:r w:rsidR="001A75D4" w:rsidRPr="001A75D4">
        <w:rPr>
          <w:rFonts w:ascii="Century Gothic" w:hAnsi="Century Gothic" w:cs="Arial"/>
          <w:bCs/>
        </w:rPr>
        <w:t>Lifeguards, Customer Service Assistants, Operational Assistants, Leisure Support Officer, Head of Commercial Leisure, Park Operational team.</w:t>
      </w:r>
    </w:p>
    <w:p w14:paraId="45C0528A" w14:textId="74E549FD" w:rsidR="00E665EF" w:rsidRPr="00236329" w:rsidRDefault="00E665EF" w:rsidP="008B7A9E">
      <w:pPr>
        <w:suppressAutoHyphens/>
        <w:ind w:left="2880" w:hanging="2880"/>
        <w:jc w:val="both"/>
        <w:rPr>
          <w:rFonts w:ascii="Century Gothic" w:hAnsi="Century Gothic" w:cs="Arial"/>
          <w:bCs/>
        </w:rPr>
      </w:pPr>
      <w:r w:rsidRPr="00236329">
        <w:rPr>
          <w:rFonts w:ascii="Century Gothic" w:hAnsi="Century Gothic" w:cs="Arial"/>
          <w:b/>
        </w:rPr>
        <w:t>External relationships:</w:t>
      </w:r>
      <w:r w:rsidR="001A75D4">
        <w:rPr>
          <w:rFonts w:ascii="Century Gothic" w:hAnsi="Century Gothic" w:cs="Arial"/>
          <w:b/>
        </w:rPr>
        <w:tab/>
      </w:r>
      <w:r w:rsidR="001A75D4" w:rsidRPr="001A75D4">
        <w:rPr>
          <w:rFonts w:ascii="Century Gothic" w:hAnsi="Century Gothic" w:cs="Arial"/>
          <w:bCs/>
        </w:rPr>
        <w:t xml:space="preserve">Customers, </w:t>
      </w:r>
      <w:r w:rsidR="001A75D4">
        <w:rPr>
          <w:rFonts w:ascii="Century Gothic" w:hAnsi="Century Gothic" w:cs="Arial"/>
          <w:bCs/>
        </w:rPr>
        <w:t>v</w:t>
      </w:r>
      <w:r w:rsidR="001A75D4" w:rsidRPr="001A75D4">
        <w:rPr>
          <w:rFonts w:ascii="Century Gothic" w:hAnsi="Century Gothic" w:cs="Arial"/>
          <w:bCs/>
        </w:rPr>
        <w:t xml:space="preserve">isitors to parks, </w:t>
      </w:r>
      <w:r w:rsidR="001A75D4">
        <w:rPr>
          <w:rFonts w:ascii="Century Gothic" w:hAnsi="Century Gothic" w:cs="Arial"/>
          <w:bCs/>
        </w:rPr>
        <w:t>t</w:t>
      </w:r>
      <w:r w:rsidR="001A75D4" w:rsidRPr="001A75D4">
        <w:rPr>
          <w:rFonts w:ascii="Century Gothic" w:hAnsi="Century Gothic" w:cs="Arial"/>
          <w:bCs/>
        </w:rPr>
        <w:t xml:space="preserve">hird </w:t>
      </w:r>
      <w:r w:rsidR="001A75D4">
        <w:rPr>
          <w:rFonts w:ascii="Century Gothic" w:hAnsi="Century Gothic" w:cs="Arial"/>
          <w:bCs/>
        </w:rPr>
        <w:t>p</w:t>
      </w:r>
      <w:r w:rsidR="001A75D4" w:rsidRPr="001A75D4">
        <w:rPr>
          <w:rFonts w:ascii="Century Gothic" w:hAnsi="Century Gothic" w:cs="Arial"/>
          <w:bCs/>
        </w:rPr>
        <w:t xml:space="preserve">arty </w:t>
      </w:r>
      <w:r w:rsidR="001A75D4">
        <w:rPr>
          <w:rFonts w:ascii="Century Gothic" w:hAnsi="Century Gothic" w:cs="Arial"/>
          <w:bCs/>
        </w:rPr>
        <w:t>c</w:t>
      </w:r>
      <w:r w:rsidR="001A75D4" w:rsidRPr="001A75D4">
        <w:rPr>
          <w:rFonts w:ascii="Century Gothic" w:hAnsi="Century Gothic" w:cs="Arial"/>
          <w:bCs/>
        </w:rPr>
        <w:t>oncessions.</w:t>
      </w:r>
    </w:p>
    <w:p w14:paraId="7E2B4707" w14:textId="77777777" w:rsidR="00E34B60" w:rsidRPr="00236329" w:rsidRDefault="00FE35B7"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236329" w:rsidRDefault="00E34B60" w:rsidP="00E34B60">
      <w:pPr>
        <w:tabs>
          <w:tab w:val="left" w:pos="567"/>
        </w:tabs>
        <w:spacing w:after="0"/>
        <w:ind w:left="0" w:firstLine="1"/>
        <w:jc w:val="both"/>
        <w:rPr>
          <w:rFonts w:ascii="Century Gothic" w:hAnsi="Century Gothic" w:cs="Arial"/>
          <w:b/>
        </w:rPr>
      </w:pPr>
      <w:r w:rsidRPr="00236329">
        <w:rPr>
          <w:rFonts w:ascii="Century Gothic" w:hAnsi="Century Gothic" w:cs="Arial"/>
          <w:b/>
        </w:rPr>
        <w:t>BACKGROUND</w:t>
      </w:r>
      <w:r w:rsidRPr="00236329">
        <w:rPr>
          <w:rFonts w:ascii="Century Gothic" w:hAnsi="Century Gothic" w:cs="Arial"/>
          <w:b/>
        </w:rPr>
        <w:tab/>
      </w:r>
    </w:p>
    <w:p w14:paraId="02FB5A58" w14:textId="77777777" w:rsidR="00E34B60" w:rsidRPr="00236329" w:rsidRDefault="00FE35B7"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7FC59FDB" w14:textId="291A7092" w:rsidR="00563D7D" w:rsidRDefault="00563D7D" w:rsidP="00563D7D">
      <w:pPr>
        <w:autoSpaceDE w:val="0"/>
        <w:autoSpaceDN w:val="0"/>
        <w:spacing w:after="0"/>
        <w:ind w:left="0" w:firstLine="0"/>
        <w:rPr>
          <w:rFonts w:ascii="Century Gothic" w:hAnsi="Century Gothic" w:cs="Arial"/>
        </w:rPr>
      </w:pPr>
      <w:r w:rsidRPr="00236329">
        <w:rPr>
          <w:rFonts w:ascii="Century Gothic" w:hAnsi="Century Gothic" w:cs="Arial"/>
        </w:rPr>
        <w:t xml:space="preserve">The Royal Parks is </w:t>
      </w:r>
      <w:r w:rsidR="000513CB">
        <w:rPr>
          <w:rFonts w:ascii="Century Gothic" w:hAnsi="Century Gothic" w:cs="Arial"/>
        </w:rPr>
        <w:t xml:space="preserve">that </w:t>
      </w:r>
      <w:r w:rsidRPr="00236329">
        <w:rPr>
          <w:rFonts w:ascii="Century Gothic" w:hAnsi="Century Gothic" w:cs="Arial"/>
        </w:rPr>
        <w:t>manage</w:t>
      </w:r>
      <w:r w:rsidR="000513CB">
        <w:rPr>
          <w:rFonts w:ascii="Century Gothic" w:hAnsi="Century Gothic" w:cs="Arial"/>
        </w:rPr>
        <w:t>s</w:t>
      </w:r>
      <w:r w:rsidRPr="00236329">
        <w:rPr>
          <w:rFonts w:ascii="Century Gothic" w:hAnsi="Century Gothic" w:cs="Arial"/>
        </w:rPr>
        <w:t xml:space="preserve"> over 5,000 acres of diverse parkland, rare habitats and historic buildings and monuments in eight Royal Parks across London. These are: Hyde Park, Kensington Gardens, The Green Park, St James’s Park, The Regent’s Park and Primrose Hill, Greenwich Park, Richmond Park and Bushy Park. We also manage other important public spaces including Brompton Cemetery and Victoria Tower Gardens. </w:t>
      </w:r>
      <w:r w:rsidR="008B7A9E" w:rsidRPr="00236329">
        <w:rPr>
          <w:rFonts w:ascii="Century Gothic" w:hAnsi="Century Gothic" w:cs="Arial"/>
        </w:rPr>
        <w:t>Our eight Royal Parks</w:t>
      </w:r>
      <w:r w:rsidR="0095454E" w:rsidRPr="00236329">
        <w:rPr>
          <w:rFonts w:ascii="Century Gothic" w:hAnsi="Century Gothic" w:cs="Arial"/>
        </w:rPr>
        <w:t xml:space="preserve"> and other public spaces</w:t>
      </w:r>
      <w:r w:rsidR="008B7A9E" w:rsidRPr="00236329">
        <w:rPr>
          <w:rFonts w:ascii="Century Gothic" w:hAnsi="Century Gothic" w:cs="Arial"/>
        </w:rPr>
        <w:t xml:space="preserve"> are among the most visited attractions in the UK with </w:t>
      </w:r>
      <w:r w:rsidRPr="00236329">
        <w:rPr>
          <w:rFonts w:ascii="Century Gothic" w:hAnsi="Century Gothic" w:cs="Arial"/>
        </w:rPr>
        <w:t>77 million visits every year.</w:t>
      </w:r>
    </w:p>
    <w:p w14:paraId="49C151A8" w14:textId="77777777" w:rsidR="001A75D4" w:rsidRPr="001A75D4" w:rsidRDefault="001A75D4" w:rsidP="001A75D4">
      <w:pPr>
        <w:spacing w:before="0"/>
        <w:ind w:left="0" w:firstLine="1"/>
        <w:rPr>
          <w:rFonts w:ascii="Century Gothic" w:hAnsi="Century Gothic" w:cs="Arial"/>
        </w:rPr>
      </w:pPr>
      <w:r w:rsidRPr="001A75D4">
        <w:rPr>
          <w:rFonts w:ascii="Century Gothic" w:hAnsi="Century Gothic" w:cs="Arial"/>
        </w:rPr>
        <w:t xml:space="preserve">We operate four water based commercial opportunities these sit within Hyde Park, </w:t>
      </w:r>
      <w:r>
        <w:rPr>
          <w:rFonts w:ascii="Century Gothic" w:hAnsi="Century Gothic" w:cs="Arial"/>
        </w:rPr>
        <w:t xml:space="preserve">The </w:t>
      </w:r>
      <w:r w:rsidRPr="001A75D4">
        <w:rPr>
          <w:rFonts w:ascii="Century Gothic" w:hAnsi="Century Gothic" w:cs="Arial"/>
        </w:rPr>
        <w:t>Regent</w:t>
      </w:r>
      <w:r>
        <w:rPr>
          <w:rFonts w:ascii="Century Gothic" w:hAnsi="Century Gothic" w:cs="Arial"/>
        </w:rPr>
        <w:t>’</w:t>
      </w:r>
      <w:r w:rsidRPr="001A75D4">
        <w:rPr>
          <w:rFonts w:ascii="Century Gothic" w:hAnsi="Century Gothic" w:cs="Arial"/>
        </w:rPr>
        <w:t>s Park and Greenwich Park.</w:t>
      </w:r>
    </w:p>
    <w:p w14:paraId="186687CE" w14:textId="77777777" w:rsidR="001A75D4" w:rsidRPr="001A75D4" w:rsidRDefault="001A75D4" w:rsidP="001A75D4">
      <w:pPr>
        <w:spacing w:before="0"/>
        <w:ind w:left="0" w:firstLine="0"/>
        <w:rPr>
          <w:rFonts w:ascii="Century Gothic" w:hAnsi="Century Gothic" w:cs="Arial"/>
        </w:rPr>
      </w:pPr>
      <w:r w:rsidRPr="001A75D4">
        <w:rPr>
          <w:rFonts w:ascii="Century Gothic" w:hAnsi="Century Gothic" w:cs="Arial"/>
        </w:rPr>
        <w:t>We operate boat hire from the boathouse on the northern side of the Serpentine. The Serpentine Swimming Club swim year-round in Serpentine Lido. The Serpentine Lido opens for general public swimming in the summer months.</w:t>
      </w:r>
    </w:p>
    <w:p w14:paraId="3074A149" w14:textId="77777777" w:rsidR="001A75D4" w:rsidRPr="001A75D4" w:rsidRDefault="001A75D4" w:rsidP="001A75D4">
      <w:pPr>
        <w:spacing w:before="0"/>
        <w:ind w:left="0" w:firstLine="1"/>
        <w:rPr>
          <w:rFonts w:ascii="Century Gothic" w:hAnsi="Century Gothic" w:cs="Arial"/>
        </w:rPr>
      </w:pPr>
      <w:r w:rsidRPr="001A75D4">
        <w:rPr>
          <w:rFonts w:ascii="Century Gothic" w:hAnsi="Century Gothic" w:cs="Arial"/>
        </w:rPr>
        <w:lastRenderedPageBreak/>
        <w:t xml:space="preserve">We operate boat hire from the boathouse on </w:t>
      </w:r>
      <w:r>
        <w:rPr>
          <w:rFonts w:ascii="Century Gothic" w:hAnsi="Century Gothic" w:cs="Arial"/>
        </w:rPr>
        <w:t xml:space="preserve">The </w:t>
      </w:r>
      <w:r w:rsidRPr="001A75D4">
        <w:rPr>
          <w:rFonts w:ascii="Century Gothic" w:hAnsi="Century Gothic" w:cs="Arial"/>
        </w:rPr>
        <w:t>Regent</w:t>
      </w:r>
      <w:r>
        <w:rPr>
          <w:rFonts w:ascii="Century Gothic" w:hAnsi="Century Gothic" w:cs="Arial"/>
        </w:rPr>
        <w:t>’</w:t>
      </w:r>
      <w:r w:rsidRPr="001A75D4">
        <w:rPr>
          <w:rFonts w:ascii="Century Gothic" w:hAnsi="Century Gothic" w:cs="Arial"/>
        </w:rPr>
        <w:t xml:space="preserve">s Park Lake as well as children’s boating on the children’s pond. </w:t>
      </w:r>
    </w:p>
    <w:p w14:paraId="055C30E2" w14:textId="77777777" w:rsidR="001A75D4" w:rsidRPr="00236329" w:rsidRDefault="001A75D4" w:rsidP="001A75D4">
      <w:pPr>
        <w:spacing w:before="0"/>
        <w:ind w:left="0" w:firstLine="1"/>
        <w:rPr>
          <w:rFonts w:ascii="Century Gothic" w:hAnsi="Century Gothic" w:cs="Arial"/>
        </w:rPr>
      </w:pPr>
      <w:r w:rsidRPr="001A75D4">
        <w:rPr>
          <w:rFonts w:ascii="Century Gothic" w:hAnsi="Century Gothic" w:cs="Arial"/>
        </w:rPr>
        <w:t xml:space="preserve">We offer boat hire from a kiosk on the boating lake at Greenwich </w:t>
      </w:r>
      <w:r>
        <w:rPr>
          <w:rFonts w:ascii="Century Gothic" w:hAnsi="Century Gothic" w:cs="Arial"/>
        </w:rPr>
        <w:t>P</w:t>
      </w:r>
      <w:r w:rsidRPr="001A75D4">
        <w:rPr>
          <w:rFonts w:ascii="Century Gothic" w:hAnsi="Century Gothic" w:cs="Arial"/>
        </w:rPr>
        <w:t>ark.</w:t>
      </w:r>
    </w:p>
    <w:p w14:paraId="5B92961C" w14:textId="77777777" w:rsidR="00CE62F6" w:rsidRPr="00236329" w:rsidRDefault="00FE35B7" w:rsidP="00000AB4">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329EFC7B">
          <v:rect id="_x0000_i1029" style="width:0;height:1.5pt" o:hralign="center" o:hrstd="t" o:hr="t" fillcolor="#a0a0a0" stroked="f"/>
        </w:pict>
      </w:r>
    </w:p>
    <w:p w14:paraId="2195A330" w14:textId="77777777" w:rsidR="00B543F0" w:rsidRPr="00236329" w:rsidRDefault="005B4C50" w:rsidP="002E31E4">
      <w:pPr>
        <w:tabs>
          <w:tab w:val="left" w:pos="567"/>
        </w:tabs>
        <w:spacing w:after="0"/>
        <w:ind w:left="0" w:firstLine="1"/>
        <w:jc w:val="both"/>
        <w:rPr>
          <w:rFonts w:ascii="Century Gothic" w:hAnsi="Century Gothic" w:cs="Arial"/>
          <w:b/>
        </w:rPr>
      </w:pPr>
      <w:r w:rsidRPr="00236329">
        <w:rPr>
          <w:rFonts w:ascii="Century Gothic" w:hAnsi="Century Gothic" w:cs="Arial"/>
          <w:b/>
        </w:rPr>
        <w:t>JOB PURPOSE</w:t>
      </w:r>
      <w:r w:rsidR="0025638A" w:rsidRPr="00236329">
        <w:rPr>
          <w:rFonts w:ascii="Century Gothic" w:hAnsi="Century Gothic" w:cs="Arial"/>
          <w:b/>
        </w:rPr>
        <w:tab/>
      </w:r>
    </w:p>
    <w:p w14:paraId="04A23B50" w14:textId="77777777" w:rsidR="002E31E4" w:rsidRPr="00236329" w:rsidRDefault="00FE35B7" w:rsidP="002E31E4">
      <w:pPr>
        <w:spacing w:before="0"/>
        <w:ind w:left="0" w:firstLine="1"/>
        <w:rPr>
          <w:rFonts w:ascii="Century Gothic" w:hAnsi="Century Gothic" w:cs="Arial"/>
        </w:rPr>
      </w:pPr>
      <w:r>
        <w:rPr>
          <w:rFonts w:ascii="Century Gothic" w:hAnsi="Century Gothic" w:cs="Arial"/>
        </w:rPr>
        <w:pict w14:anchorId="1848B970">
          <v:rect id="_x0000_i1030" style="width:0;height:1.5pt" o:hralign="center" o:hrstd="t" o:hr="t" fillcolor="#a0a0a0" stroked="f"/>
        </w:pict>
      </w:r>
    </w:p>
    <w:p w14:paraId="50183DF7" w14:textId="77777777" w:rsidR="001A75D4" w:rsidRPr="001A75D4" w:rsidRDefault="001A75D4" w:rsidP="001A75D4">
      <w:pPr>
        <w:tabs>
          <w:tab w:val="left" w:pos="0"/>
          <w:tab w:val="left" w:pos="851"/>
        </w:tabs>
        <w:spacing w:after="240" w:line="240" w:lineRule="auto"/>
        <w:ind w:left="0" w:firstLine="0"/>
        <w:rPr>
          <w:rFonts w:ascii="Century Gothic" w:hAnsi="Century Gothic" w:cs="Arial"/>
        </w:rPr>
      </w:pPr>
      <w:r w:rsidRPr="001A75D4">
        <w:rPr>
          <w:rFonts w:ascii="Century Gothic" w:hAnsi="Century Gothic" w:cs="Arial"/>
        </w:rPr>
        <w:t>To be a keyholder and operational supervisor of the venues.</w:t>
      </w:r>
    </w:p>
    <w:p w14:paraId="5D68BE58" w14:textId="4D0E0884" w:rsidR="004C3576" w:rsidRPr="00236329" w:rsidRDefault="001A75D4" w:rsidP="001A75D4">
      <w:pPr>
        <w:tabs>
          <w:tab w:val="left" w:pos="0"/>
          <w:tab w:val="left" w:pos="851"/>
        </w:tabs>
        <w:spacing w:after="240" w:line="240" w:lineRule="auto"/>
        <w:ind w:left="0" w:firstLine="0"/>
        <w:rPr>
          <w:rFonts w:ascii="Century Gothic" w:hAnsi="Century Gothic" w:cs="Arial"/>
        </w:rPr>
      </w:pPr>
      <w:r w:rsidRPr="001A75D4">
        <w:rPr>
          <w:rFonts w:ascii="Century Gothic" w:hAnsi="Century Gothic" w:cs="Arial"/>
        </w:rPr>
        <w:t xml:space="preserve">To champion health and safety while providing bather and user supervision at the water-based leisure services in Hyde Park (boating), Greenwich Park (boating), The Regents Park (boating) and The Serpentine Lido (swimming) under the direction of the Operations Managers. To provide operational support in all areas to ensure delivery of an exceptional customer experience. </w:t>
      </w:r>
      <w:r w:rsidR="00FE35B7">
        <w:rPr>
          <w:rFonts w:ascii="Century Gothic" w:hAnsi="Century Gothic" w:cs="Arial"/>
        </w:rPr>
        <w:pict w14:anchorId="38FEC91B">
          <v:rect id="_x0000_i1031" style="width:0;height:1.5pt" o:hralign="center" o:hrstd="t" o:hr="t" fillcolor="#a0a0a0" stroked="f"/>
        </w:pict>
      </w:r>
    </w:p>
    <w:p w14:paraId="165B2697" w14:textId="77777777" w:rsidR="002E31E4" w:rsidRPr="00236329" w:rsidRDefault="002E31E4" w:rsidP="00021FA9">
      <w:pPr>
        <w:tabs>
          <w:tab w:val="left" w:pos="567"/>
        </w:tabs>
        <w:spacing w:after="0"/>
        <w:ind w:left="0" w:firstLine="1"/>
        <w:jc w:val="both"/>
        <w:rPr>
          <w:rFonts w:ascii="Century Gothic" w:hAnsi="Century Gothic" w:cs="Arial"/>
          <w:b/>
        </w:rPr>
      </w:pPr>
      <w:r w:rsidRPr="00236329">
        <w:rPr>
          <w:rFonts w:ascii="Century Gothic" w:hAnsi="Century Gothic" w:cs="Arial"/>
          <w:b/>
        </w:rPr>
        <w:t>MAIN DUTIES</w:t>
      </w:r>
      <w:r w:rsidR="002E43EB" w:rsidRPr="00236329">
        <w:rPr>
          <w:rFonts w:ascii="Century Gothic" w:hAnsi="Century Gothic" w:cs="Arial"/>
          <w:b/>
        </w:rPr>
        <w:t>/</w:t>
      </w:r>
      <w:r w:rsidRPr="00236329">
        <w:rPr>
          <w:rFonts w:ascii="Century Gothic" w:hAnsi="Century Gothic" w:cs="Arial"/>
          <w:b/>
        </w:rPr>
        <w:t>RESPONSIBILITIES</w:t>
      </w:r>
    </w:p>
    <w:p w14:paraId="41E4228E" w14:textId="77777777" w:rsidR="002E31E4" w:rsidRPr="00236329" w:rsidRDefault="00FE35B7" w:rsidP="00021FA9">
      <w:pPr>
        <w:spacing w:before="0" w:line="240" w:lineRule="auto"/>
        <w:ind w:left="0" w:firstLine="1"/>
        <w:rPr>
          <w:rFonts w:ascii="Century Gothic" w:hAnsi="Century Gothic" w:cs="Arial"/>
        </w:rPr>
      </w:pPr>
      <w:r>
        <w:rPr>
          <w:rFonts w:ascii="Century Gothic" w:hAnsi="Century Gothic" w:cs="Arial"/>
        </w:rPr>
        <w:pict w14:anchorId="2175D09D">
          <v:rect id="_x0000_i1032" style="width:0;height:1.5pt" o:hralign="center" o:hrstd="t" o:hr="t" fillcolor="#a0a0a0" stroked="f"/>
        </w:pict>
      </w:r>
    </w:p>
    <w:p w14:paraId="45AFB6DF" w14:textId="59F3D9FC"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Open and close the venues.</w:t>
      </w:r>
    </w:p>
    <w:p w14:paraId="010768D9" w14:textId="0DB39A6F"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 xml:space="preserve">Assist the Operations Managers in leading the shift, setting expectations, tasks and rotations for the day with the team. </w:t>
      </w:r>
    </w:p>
    <w:p w14:paraId="144E0C86" w14:textId="11DC417D"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Lead and direct daily operations ensuring effective, accurate and timely set ups for the day and clear ups and any changeovers.</w:t>
      </w:r>
    </w:p>
    <w:p w14:paraId="1143334C" w14:textId="44A5696D"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Lead and direct the preparation of all areas for activities and special events as required.</w:t>
      </w:r>
    </w:p>
    <w:p w14:paraId="3C5E4258" w14:textId="233EB392"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Be responsible for the safety and supervision of all bathers of the lido and all customers of the boating lakes, ensuring activities are enjoyable, and safe.</w:t>
      </w:r>
    </w:p>
    <w:p w14:paraId="0723F799" w14:textId="1F850089"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 xml:space="preserve">Proactively direct and manage customer behaviour during use of the lido and boating. </w:t>
      </w:r>
    </w:p>
    <w:p w14:paraId="09DE62F4" w14:textId="594B8409"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 xml:space="preserve">Supervise users in accordance with RLSS standards and site NOP and EAP </w:t>
      </w:r>
    </w:p>
    <w:p w14:paraId="3386F139" w14:textId="2BE8F931"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 xml:space="preserve">Lead and direct all day-to-day cleaning, maintenance and remedial work of relevant equipment and fittings to the highest possible standards as directed by the </w:t>
      </w:r>
      <w:r w:rsidR="00732CA5" w:rsidRPr="00E67EA2">
        <w:rPr>
          <w:rFonts w:ascii="Century Gothic" w:hAnsi="Century Gothic" w:cs="Arial"/>
          <w:szCs w:val="22"/>
        </w:rPr>
        <w:t>Operations Managers</w:t>
      </w:r>
      <w:r w:rsidRPr="00E67EA2">
        <w:rPr>
          <w:rFonts w:ascii="Century Gothic" w:hAnsi="Century Gothic" w:cs="Arial"/>
          <w:szCs w:val="22"/>
        </w:rPr>
        <w:t>.</w:t>
      </w:r>
    </w:p>
    <w:p w14:paraId="5AE0F597" w14:textId="23AC9110"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 xml:space="preserve">Undertake inspections and bringing to the attention of the </w:t>
      </w:r>
      <w:r w:rsidR="00E80477" w:rsidRPr="00E67EA2">
        <w:rPr>
          <w:rFonts w:ascii="Century Gothic" w:hAnsi="Century Gothic" w:cs="Arial"/>
          <w:szCs w:val="22"/>
        </w:rPr>
        <w:t>Operations Managers</w:t>
      </w:r>
      <w:r w:rsidRPr="00E67EA2">
        <w:rPr>
          <w:rFonts w:ascii="Century Gothic" w:hAnsi="Century Gothic" w:cs="Arial"/>
          <w:szCs w:val="22"/>
        </w:rPr>
        <w:t xml:space="preserve"> any faults or major repairs.</w:t>
      </w:r>
    </w:p>
    <w:p w14:paraId="033A928D" w14:textId="1D8227E2"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Support managing customer flow and safety and manage expectation of waiting times where appropriate.</w:t>
      </w:r>
    </w:p>
    <w:p w14:paraId="7914E5E3" w14:textId="271D33E0"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Ensure all concerns of a safeguarding nature are referred in a timely and appropriate manner</w:t>
      </w:r>
    </w:p>
    <w:p w14:paraId="31C43E4A" w14:textId="42BCC6D7"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lastRenderedPageBreak/>
        <w:t xml:space="preserve">Work collaboratively as part of venue operations on a shift rota basis, ensuring the efficient and effective operation of the facility, </w:t>
      </w:r>
    </w:p>
    <w:p w14:paraId="50965AFF" w14:textId="2E6B308B"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 xml:space="preserve">Undertake front of house or operational assistant duties, as necessary. </w:t>
      </w:r>
    </w:p>
    <w:p w14:paraId="332DD8BB" w14:textId="0355F347"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Actively engage with customers, encouraging repeat bookings, dealing with any customer queries and delivering a high level of customer service</w:t>
      </w:r>
    </w:p>
    <w:p w14:paraId="00E04D96" w14:textId="136299ED"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Carry out minor repairs and remedial work to equipment where necessary under the direction of the Operational Team Leaders</w:t>
      </w:r>
    </w:p>
    <w:p w14:paraId="380D2A31" w14:textId="48B7D63D"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Partake in team briefings disseminating venue initiatives, procedures and communications</w:t>
      </w:r>
    </w:p>
    <w:p w14:paraId="6C186434" w14:textId="5AC57AC9"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Comply with all health and safety procedures and requirements, fixing or escalating issues as appropriate.</w:t>
      </w:r>
    </w:p>
    <w:p w14:paraId="7EC9125A" w14:textId="7009537B"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 xml:space="preserve">Be responsible for delivering high quality services and standards within the venues. </w:t>
      </w:r>
    </w:p>
    <w:p w14:paraId="02D20374" w14:textId="63E37587"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 xml:space="preserve">Adhere to all safe systems at work. </w:t>
      </w:r>
    </w:p>
    <w:p w14:paraId="4DDB3D40" w14:textId="0678E163"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Be responsible for establishing and maintaining excellent relationships with our visitors and potential customers, handling and escalating complaints where appropriate.</w:t>
      </w:r>
    </w:p>
    <w:p w14:paraId="6EC99E5C" w14:textId="3DA80125" w:rsidR="001A75D4" w:rsidRPr="00E67EA2"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 xml:space="preserve">Lead the response for first aid in emergency situations. </w:t>
      </w:r>
    </w:p>
    <w:p w14:paraId="47CD25A9" w14:textId="5ABDC919" w:rsidR="001A75D4" w:rsidRPr="001A75D4" w:rsidRDefault="001A75D4" w:rsidP="001A75D4">
      <w:pPr>
        <w:pStyle w:val="NoSpacing"/>
        <w:numPr>
          <w:ilvl w:val="0"/>
          <w:numId w:val="13"/>
        </w:numPr>
        <w:spacing w:after="240"/>
        <w:rPr>
          <w:rFonts w:ascii="Century Gothic" w:hAnsi="Century Gothic" w:cs="Arial"/>
          <w:szCs w:val="22"/>
        </w:rPr>
      </w:pPr>
      <w:r w:rsidRPr="00E67EA2">
        <w:rPr>
          <w:rFonts w:ascii="Century Gothic" w:hAnsi="Century Gothic" w:cs="Arial"/>
          <w:szCs w:val="22"/>
        </w:rPr>
        <w:t>Be adhere to the Equality and Diversity Policy, Health and Safety procedures, operating procedures</w:t>
      </w:r>
      <w:r w:rsidRPr="001A75D4">
        <w:rPr>
          <w:rFonts w:ascii="Century Gothic" w:hAnsi="Century Gothic" w:cs="Arial"/>
          <w:szCs w:val="22"/>
        </w:rPr>
        <w:t>, customer service standards and uniform policy at all times.</w:t>
      </w:r>
    </w:p>
    <w:p w14:paraId="680E8829" w14:textId="3A2978AA" w:rsidR="00EF37BB" w:rsidRPr="00236329" w:rsidRDefault="001A75D4" w:rsidP="001A75D4">
      <w:pPr>
        <w:pStyle w:val="NoSpacing"/>
        <w:numPr>
          <w:ilvl w:val="0"/>
          <w:numId w:val="13"/>
        </w:numPr>
        <w:spacing w:after="240"/>
        <w:rPr>
          <w:rFonts w:ascii="Century Gothic" w:hAnsi="Century Gothic" w:cs="Arial"/>
          <w:szCs w:val="22"/>
        </w:rPr>
      </w:pPr>
      <w:r>
        <w:rPr>
          <w:rFonts w:ascii="Century Gothic" w:hAnsi="Century Gothic" w:cs="Arial"/>
          <w:szCs w:val="22"/>
        </w:rPr>
        <w:t>B</w:t>
      </w:r>
      <w:r w:rsidRPr="001A75D4">
        <w:rPr>
          <w:rFonts w:ascii="Century Gothic" w:hAnsi="Century Gothic" w:cs="Arial"/>
          <w:szCs w:val="22"/>
        </w:rPr>
        <w:t>e responsible for maintaining own mandatory qualifications, licensing and CPD/ training</w:t>
      </w:r>
    </w:p>
    <w:p w14:paraId="108A804A" w14:textId="77777777" w:rsidR="00F70D3E" w:rsidRPr="00236329" w:rsidRDefault="00F70D3E" w:rsidP="00EF37BB">
      <w:pPr>
        <w:pStyle w:val="NoSpacing"/>
        <w:rPr>
          <w:rFonts w:ascii="Century Gothic" w:hAnsi="Century Gothic" w:cs="Arial"/>
          <w:szCs w:val="22"/>
        </w:rPr>
      </w:pPr>
    </w:p>
    <w:p w14:paraId="2C683FDF" w14:textId="77777777" w:rsidR="00EF37BB" w:rsidRPr="00236329" w:rsidRDefault="00EF37BB" w:rsidP="00EF37BB">
      <w:pPr>
        <w:pStyle w:val="NoSpacing"/>
        <w:rPr>
          <w:rFonts w:ascii="Century Gothic" w:hAnsi="Century Gothic" w:cs="Arial"/>
          <w:szCs w:val="22"/>
        </w:rPr>
      </w:pPr>
    </w:p>
    <w:p w14:paraId="36670F33" w14:textId="77777777" w:rsidR="00EF37BB" w:rsidRPr="00236329" w:rsidRDefault="00EF37BB" w:rsidP="00EF37BB">
      <w:pPr>
        <w:pStyle w:val="NoSpacing"/>
        <w:rPr>
          <w:rFonts w:ascii="Century Gothic" w:hAnsi="Century Gothic" w:cs="Arial"/>
          <w:szCs w:val="22"/>
        </w:rPr>
      </w:pPr>
    </w:p>
    <w:p w14:paraId="2ABEF26B" w14:textId="77777777" w:rsidR="00EF37BB" w:rsidRPr="00236329" w:rsidRDefault="00EF37BB" w:rsidP="00EF37BB">
      <w:pPr>
        <w:pStyle w:val="NoSpacing"/>
        <w:rPr>
          <w:rFonts w:ascii="Century Gothic" w:hAnsi="Century Gothic" w:cs="Arial"/>
          <w:szCs w:val="22"/>
        </w:rPr>
      </w:pPr>
    </w:p>
    <w:p w14:paraId="7A66B302" w14:textId="77777777" w:rsidR="00EF37BB" w:rsidRPr="00236329" w:rsidRDefault="00EF37BB" w:rsidP="00EF37BB">
      <w:pPr>
        <w:pStyle w:val="NoSpacing"/>
        <w:rPr>
          <w:rFonts w:ascii="Century Gothic" w:hAnsi="Century Gothic" w:cs="Arial"/>
          <w:szCs w:val="22"/>
        </w:rPr>
      </w:pPr>
    </w:p>
    <w:p w14:paraId="50EE4026" w14:textId="77777777" w:rsidR="00EF37BB" w:rsidRPr="00236329" w:rsidRDefault="00EF37BB" w:rsidP="00EF37BB">
      <w:pPr>
        <w:pStyle w:val="NoSpacing"/>
        <w:rPr>
          <w:rFonts w:ascii="Century Gothic" w:hAnsi="Century Gothic" w:cs="Arial"/>
          <w:szCs w:val="22"/>
        </w:rPr>
      </w:pPr>
    </w:p>
    <w:p w14:paraId="5F1FC559" w14:textId="77777777" w:rsidR="00F70D3E" w:rsidRPr="00236329" w:rsidRDefault="00F70D3E" w:rsidP="00EF37BB">
      <w:pPr>
        <w:pStyle w:val="NoSpacing"/>
        <w:rPr>
          <w:rFonts w:ascii="Century Gothic" w:hAnsi="Century Gothic" w:cs="Arial"/>
          <w:szCs w:val="22"/>
        </w:rPr>
      </w:pPr>
    </w:p>
    <w:p w14:paraId="60E2D57A" w14:textId="77777777" w:rsidR="00F70D3E" w:rsidRPr="00236329" w:rsidRDefault="00F70D3E" w:rsidP="00EF37BB">
      <w:pPr>
        <w:pStyle w:val="NoSpacing"/>
        <w:rPr>
          <w:rFonts w:ascii="Century Gothic" w:hAnsi="Century Gothic" w:cs="Arial"/>
          <w:szCs w:val="22"/>
        </w:rPr>
      </w:pPr>
    </w:p>
    <w:p w14:paraId="7924839B" w14:textId="77777777" w:rsidR="00F70D3E" w:rsidRPr="00236329" w:rsidRDefault="00F70D3E" w:rsidP="00EF37BB">
      <w:pPr>
        <w:pStyle w:val="NoSpacing"/>
        <w:rPr>
          <w:rFonts w:ascii="Century Gothic" w:hAnsi="Century Gothic" w:cs="Arial"/>
          <w:szCs w:val="22"/>
        </w:rPr>
      </w:pPr>
    </w:p>
    <w:p w14:paraId="08D9CCCB" w14:textId="77777777" w:rsidR="00F70D3E" w:rsidRPr="00236329" w:rsidRDefault="00F70D3E" w:rsidP="00EF37BB">
      <w:pPr>
        <w:pStyle w:val="NoSpacing"/>
        <w:rPr>
          <w:rFonts w:ascii="Century Gothic" w:hAnsi="Century Gothic" w:cs="Arial"/>
          <w:szCs w:val="22"/>
        </w:rPr>
      </w:pPr>
    </w:p>
    <w:p w14:paraId="26924869" w14:textId="77777777" w:rsidR="00F70D3E" w:rsidRPr="00236329" w:rsidRDefault="00F70D3E" w:rsidP="00EF37BB">
      <w:pPr>
        <w:pStyle w:val="NoSpacing"/>
        <w:rPr>
          <w:rFonts w:ascii="Century Gothic" w:hAnsi="Century Gothic" w:cs="Arial"/>
          <w:szCs w:val="22"/>
        </w:rPr>
      </w:pPr>
    </w:p>
    <w:p w14:paraId="54F0B49E" w14:textId="77777777" w:rsidR="00F70D3E" w:rsidRPr="00236329" w:rsidRDefault="00F70D3E" w:rsidP="00EF37BB">
      <w:pPr>
        <w:pStyle w:val="NoSpacing"/>
        <w:rPr>
          <w:rFonts w:ascii="Century Gothic" w:hAnsi="Century Gothic" w:cs="Arial"/>
          <w:szCs w:val="22"/>
        </w:rPr>
      </w:pPr>
    </w:p>
    <w:p w14:paraId="314DEE63" w14:textId="77777777" w:rsidR="00F70D3E" w:rsidRPr="00236329" w:rsidRDefault="00F70D3E" w:rsidP="00EF37BB">
      <w:pPr>
        <w:pStyle w:val="NoSpacing"/>
        <w:rPr>
          <w:rFonts w:ascii="Century Gothic" w:hAnsi="Century Gothic" w:cs="Arial"/>
          <w:szCs w:val="22"/>
        </w:rPr>
      </w:pPr>
    </w:p>
    <w:p w14:paraId="15BF0F67" w14:textId="77777777" w:rsidR="00F70D3E" w:rsidRPr="00236329" w:rsidRDefault="00F70D3E" w:rsidP="00EF37BB">
      <w:pPr>
        <w:pStyle w:val="NoSpacing"/>
        <w:rPr>
          <w:rFonts w:ascii="Century Gothic" w:hAnsi="Century Gothic" w:cs="Arial"/>
          <w:szCs w:val="22"/>
        </w:rPr>
      </w:pPr>
    </w:p>
    <w:p w14:paraId="5DBEA82D" w14:textId="77777777" w:rsidR="00F70D3E" w:rsidRPr="00236329" w:rsidRDefault="00F70D3E" w:rsidP="00EF37BB">
      <w:pPr>
        <w:pStyle w:val="NoSpacing"/>
        <w:rPr>
          <w:rFonts w:ascii="Century Gothic" w:hAnsi="Century Gothic" w:cs="Arial"/>
          <w:szCs w:val="22"/>
        </w:rPr>
      </w:pPr>
    </w:p>
    <w:p w14:paraId="7646A44E" w14:textId="77777777" w:rsidR="00F70D3E" w:rsidRPr="00236329" w:rsidRDefault="00F70D3E" w:rsidP="00EF37BB">
      <w:pPr>
        <w:pStyle w:val="NoSpacing"/>
        <w:rPr>
          <w:rFonts w:ascii="Century Gothic" w:hAnsi="Century Gothic" w:cs="Arial"/>
          <w:szCs w:val="22"/>
        </w:rPr>
      </w:pPr>
    </w:p>
    <w:p w14:paraId="0F1A3C00" w14:textId="77777777" w:rsidR="00F70D3E" w:rsidRPr="00236329" w:rsidRDefault="00F70D3E" w:rsidP="00EF37BB">
      <w:pPr>
        <w:pStyle w:val="NoSpacing"/>
        <w:rPr>
          <w:rFonts w:ascii="Century Gothic" w:hAnsi="Century Gothic" w:cs="Arial"/>
          <w:szCs w:val="22"/>
        </w:rPr>
      </w:pPr>
    </w:p>
    <w:p w14:paraId="7C7C829F" w14:textId="77777777" w:rsidR="00F70D3E" w:rsidRPr="00236329" w:rsidRDefault="00F70D3E" w:rsidP="00EF37BB">
      <w:pPr>
        <w:pStyle w:val="NoSpacing"/>
        <w:rPr>
          <w:rFonts w:ascii="Century Gothic" w:hAnsi="Century Gothic" w:cs="Arial"/>
          <w:szCs w:val="22"/>
        </w:rPr>
      </w:pPr>
    </w:p>
    <w:p w14:paraId="4651F377" w14:textId="77777777" w:rsidR="001A75D4" w:rsidRDefault="001A75D4" w:rsidP="00F46B2D">
      <w:pPr>
        <w:tabs>
          <w:tab w:val="left" w:pos="567"/>
        </w:tabs>
        <w:spacing w:after="0"/>
        <w:ind w:left="0" w:firstLine="0"/>
        <w:jc w:val="both"/>
        <w:rPr>
          <w:rFonts w:ascii="Century Gothic" w:hAnsi="Century Gothic" w:cs="Arial"/>
          <w:b/>
        </w:rPr>
      </w:pPr>
    </w:p>
    <w:p w14:paraId="07F09693" w14:textId="77777777" w:rsidR="001A75D4" w:rsidRDefault="001A75D4" w:rsidP="00F46B2D">
      <w:pPr>
        <w:tabs>
          <w:tab w:val="left" w:pos="567"/>
        </w:tabs>
        <w:spacing w:after="0"/>
        <w:ind w:left="0" w:firstLine="0"/>
        <w:jc w:val="both"/>
        <w:rPr>
          <w:rFonts w:ascii="Century Gothic" w:hAnsi="Century Gothic" w:cs="Arial"/>
          <w:b/>
        </w:rPr>
      </w:pPr>
    </w:p>
    <w:p w14:paraId="4FFABEF0" w14:textId="64E34C33" w:rsidR="000924AC" w:rsidRPr="00236329" w:rsidRDefault="000924AC" w:rsidP="00F46B2D">
      <w:pPr>
        <w:tabs>
          <w:tab w:val="left" w:pos="567"/>
        </w:tabs>
        <w:spacing w:after="0"/>
        <w:ind w:left="0" w:firstLine="0"/>
        <w:jc w:val="both"/>
        <w:rPr>
          <w:rFonts w:ascii="Century Gothic" w:hAnsi="Century Gothic" w:cs="Arial"/>
          <w:b/>
        </w:rPr>
      </w:pPr>
      <w:r w:rsidRPr="00236329">
        <w:rPr>
          <w:rFonts w:ascii="Century Gothic" w:hAnsi="Century Gothic" w:cs="Arial"/>
          <w:b/>
        </w:rPr>
        <w:lastRenderedPageBreak/>
        <w:t>PERSON SPECIFICATION</w:t>
      </w:r>
      <w:r w:rsidR="008723FC">
        <w:rPr>
          <w:rFonts w:ascii="Century Gothic" w:hAnsi="Century Gothic" w:cs="Arial"/>
          <w:b/>
        </w:rPr>
        <w:t xml:space="preserve"> </w:t>
      </w:r>
    </w:p>
    <w:p w14:paraId="617BDB98" w14:textId="77777777" w:rsidR="000924AC" w:rsidRPr="00236329" w:rsidRDefault="00FE35B7"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275"/>
      </w:tblGrid>
      <w:tr w:rsidR="009F4AFF" w:rsidRPr="00236329" w14:paraId="558A031B" w14:textId="77777777" w:rsidTr="00F46B2D">
        <w:trPr>
          <w:trHeight w:hRule="exact" w:val="567"/>
        </w:trPr>
        <w:tc>
          <w:tcPr>
            <w:tcW w:w="8364" w:type="dxa"/>
            <w:tcBorders>
              <w:top w:val="single" w:sz="4" w:space="0" w:color="auto"/>
              <w:left w:val="single" w:sz="4" w:space="0" w:color="auto"/>
              <w:bottom w:val="single" w:sz="4" w:space="0" w:color="auto"/>
              <w:right w:val="single" w:sz="4" w:space="0" w:color="auto"/>
            </w:tcBorders>
            <w:vAlign w:val="center"/>
          </w:tcPr>
          <w:p w14:paraId="67A45153" w14:textId="77777777" w:rsidR="009F4AFF" w:rsidRPr="00236329" w:rsidRDefault="009F4AFF" w:rsidP="00D53C44">
            <w:pPr>
              <w:keepNext/>
              <w:spacing w:before="0" w:after="0" w:line="240" w:lineRule="auto"/>
              <w:jc w:val="center"/>
              <w:rPr>
                <w:rFonts w:ascii="Century Gothic" w:hAnsi="Century Gothic" w:cs="Arial"/>
                <w:b/>
                <w:bCs/>
              </w:rPr>
            </w:pPr>
            <w:r w:rsidRPr="00236329">
              <w:rPr>
                <w:rFonts w:ascii="Century Gothic" w:hAnsi="Century Gothic" w:cs="Arial"/>
                <w:b/>
              </w:rPr>
              <w:t xml:space="preserve">Selection </w:t>
            </w:r>
            <w:r w:rsidR="00563D7D" w:rsidRPr="00236329">
              <w:rPr>
                <w:rFonts w:ascii="Century Gothic" w:hAnsi="Century Gothic" w:cs="Arial"/>
                <w:b/>
              </w:rPr>
              <w:t>c</w:t>
            </w:r>
            <w:r w:rsidRPr="00236329">
              <w:rPr>
                <w:rFonts w:ascii="Century Gothic" w:hAnsi="Century Gothic" w:cs="Arial"/>
                <w:b/>
              </w:rPr>
              <w:t>riteria</w:t>
            </w:r>
          </w:p>
        </w:tc>
        <w:tc>
          <w:tcPr>
            <w:tcW w:w="1275" w:type="dxa"/>
            <w:tcBorders>
              <w:top w:val="single" w:sz="4" w:space="0" w:color="auto"/>
              <w:left w:val="single" w:sz="4" w:space="0" w:color="auto"/>
              <w:bottom w:val="single" w:sz="4" w:space="0" w:color="auto"/>
              <w:right w:val="single" w:sz="4" w:space="0" w:color="auto"/>
            </w:tcBorders>
            <w:vAlign w:val="center"/>
          </w:tcPr>
          <w:p w14:paraId="25D0C7B4" w14:textId="77777777" w:rsidR="009F4AFF" w:rsidRPr="00236329" w:rsidRDefault="00336603" w:rsidP="00F46B2D">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Essential / Desirable</w:t>
            </w:r>
          </w:p>
        </w:tc>
      </w:tr>
      <w:tr w:rsidR="0042446E" w:rsidRPr="00236329" w14:paraId="3D0B1BC7"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AA5FDEC" w14:textId="77777777" w:rsidR="0042446E" w:rsidRPr="00236329" w:rsidRDefault="0042446E" w:rsidP="0042446E">
            <w:pPr>
              <w:keepNext/>
              <w:spacing w:before="0" w:after="0" w:line="240" w:lineRule="auto"/>
              <w:ind w:left="0" w:right="-108" w:firstLine="0"/>
              <w:rPr>
                <w:rFonts w:ascii="Century Gothic" w:hAnsi="Century Gothic" w:cs="Arial"/>
                <w:b/>
              </w:rPr>
            </w:pPr>
            <w:r w:rsidRPr="00236329">
              <w:rPr>
                <w:rFonts w:ascii="Century Gothic" w:hAnsi="Century Gothic" w:cs="Arial"/>
                <w:b/>
              </w:rPr>
              <w:t>Qualifications</w:t>
            </w:r>
          </w:p>
        </w:tc>
      </w:tr>
      <w:tr w:rsidR="009F4AFF" w:rsidRPr="00236329" w14:paraId="22ECA992" w14:textId="77777777" w:rsidTr="00F46B2D">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E358159" w14:textId="6892FEF7" w:rsidR="009F4AFF" w:rsidRPr="00236329" w:rsidRDefault="001A75D4" w:rsidP="0041185D">
            <w:pPr>
              <w:keepNext/>
              <w:numPr>
                <w:ilvl w:val="0"/>
                <w:numId w:val="2"/>
              </w:numPr>
              <w:spacing w:before="0" w:after="0" w:line="240" w:lineRule="auto"/>
              <w:ind w:left="459"/>
              <w:rPr>
                <w:rFonts w:ascii="Century Gothic" w:hAnsi="Century Gothic" w:cs="Arial"/>
              </w:rPr>
            </w:pPr>
            <w:r>
              <w:rPr>
                <w:rFonts w:ascii="Century Gothic" w:hAnsi="Century Gothic" w:cs="Arial"/>
              </w:rPr>
              <w:t>National Pool Lifeguard/ Open Water Lifeguard.</w:t>
            </w:r>
          </w:p>
        </w:tc>
        <w:tc>
          <w:tcPr>
            <w:tcW w:w="1275" w:type="dxa"/>
            <w:tcBorders>
              <w:top w:val="single" w:sz="4" w:space="0" w:color="auto"/>
              <w:left w:val="single" w:sz="4" w:space="0" w:color="auto"/>
              <w:bottom w:val="single" w:sz="4" w:space="0" w:color="auto"/>
              <w:right w:val="single" w:sz="4" w:space="0" w:color="auto"/>
            </w:tcBorders>
            <w:vAlign w:val="center"/>
          </w:tcPr>
          <w:p w14:paraId="15B02E4B" w14:textId="6A4C2B23" w:rsidR="009F4AFF" w:rsidRPr="00236329" w:rsidRDefault="001A75D4" w:rsidP="00583EBA">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7ADBECFD" w14:textId="77777777" w:rsidTr="00F46B2D">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C3213F6" w14:textId="5BE5A1EE" w:rsidR="00F70D3E" w:rsidRPr="00236329" w:rsidRDefault="001A75D4" w:rsidP="0041185D">
            <w:pPr>
              <w:keepNext/>
              <w:numPr>
                <w:ilvl w:val="0"/>
                <w:numId w:val="2"/>
              </w:numPr>
              <w:spacing w:before="0" w:after="0" w:line="240" w:lineRule="auto"/>
              <w:ind w:left="459"/>
              <w:rPr>
                <w:rFonts w:ascii="Century Gothic" w:hAnsi="Century Gothic" w:cs="Arial"/>
              </w:rPr>
            </w:pPr>
            <w:r>
              <w:rPr>
                <w:rFonts w:ascii="Century Gothic" w:hAnsi="Century Gothic" w:cs="Arial"/>
              </w:rPr>
              <w:t>First Aid at Work including AED</w:t>
            </w:r>
          </w:p>
        </w:tc>
        <w:tc>
          <w:tcPr>
            <w:tcW w:w="1275" w:type="dxa"/>
            <w:tcBorders>
              <w:top w:val="single" w:sz="4" w:space="0" w:color="auto"/>
              <w:left w:val="single" w:sz="4" w:space="0" w:color="auto"/>
              <w:bottom w:val="single" w:sz="4" w:space="0" w:color="auto"/>
              <w:right w:val="single" w:sz="4" w:space="0" w:color="auto"/>
            </w:tcBorders>
            <w:vAlign w:val="center"/>
          </w:tcPr>
          <w:p w14:paraId="5834C0F9" w14:textId="4DFC025B" w:rsidR="00F70D3E" w:rsidRPr="00236329" w:rsidRDefault="001A75D4" w:rsidP="00583EBA">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42446E" w:rsidRPr="00236329" w14:paraId="58F0BDFD"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2E15117" w14:textId="77777777" w:rsidR="0042446E" w:rsidRPr="00236329" w:rsidRDefault="0042446E" w:rsidP="0042446E">
            <w:pPr>
              <w:keepNext/>
              <w:spacing w:before="0" w:after="0" w:line="240" w:lineRule="auto"/>
              <w:ind w:left="0" w:right="-108" w:firstLine="0"/>
              <w:rPr>
                <w:rFonts w:ascii="Century Gothic" w:hAnsi="Century Gothic" w:cs="Arial"/>
                <w:b/>
              </w:rPr>
            </w:pPr>
            <w:r w:rsidRPr="00236329">
              <w:rPr>
                <w:rFonts w:ascii="Century Gothic" w:hAnsi="Century Gothic" w:cs="Arial"/>
                <w:b/>
              </w:rPr>
              <w:t>Experience</w:t>
            </w:r>
          </w:p>
        </w:tc>
      </w:tr>
      <w:tr w:rsidR="00F70D3E" w:rsidRPr="00236329" w14:paraId="72D9F68D" w14:textId="77777777" w:rsidTr="001A75D4">
        <w:trPr>
          <w:trHeight w:hRule="exact" w:val="48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6B57C90" w14:textId="597D1BE8" w:rsidR="00F70D3E" w:rsidRPr="00236329" w:rsidRDefault="001A75D4" w:rsidP="00F70D3E">
            <w:pPr>
              <w:keepNext/>
              <w:numPr>
                <w:ilvl w:val="0"/>
                <w:numId w:val="2"/>
              </w:numPr>
              <w:spacing w:before="0" w:after="0" w:line="240" w:lineRule="auto"/>
              <w:ind w:left="459"/>
              <w:rPr>
                <w:rFonts w:ascii="Century Gothic" w:hAnsi="Century Gothic" w:cs="Arial"/>
              </w:rPr>
            </w:pPr>
            <w:r>
              <w:rPr>
                <w:rFonts w:ascii="Century Gothic" w:hAnsi="Century Gothic"/>
              </w:rPr>
              <w:t xml:space="preserve">Previous </w:t>
            </w:r>
            <w:r>
              <w:rPr>
                <w:rFonts w:ascii="Century Gothic" w:hAnsi="Century Gothic" w:cs="Arial"/>
              </w:rPr>
              <w:t>experience in the leisure, hospitality or service industries</w:t>
            </w:r>
          </w:p>
        </w:tc>
        <w:tc>
          <w:tcPr>
            <w:tcW w:w="1275" w:type="dxa"/>
            <w:tcBorders>
              <w:top w:val="single" w:sz="4" w:space="0" w:color="auto"/>
              <w:left w:val="single" w:sz="4" w:space="0" w:color="auto"/>
              <w:bottom w:val="single" w:sz="4" w:space="0" w:color="auto"/>
              <w:right w:val="single" w:sz="4" w:space="0" w:color="auto"/>
            </w:tcBorders>
            <w:vAlign w:val="center"/>
          </w:tcPr>
          <w:p w14:paraId="1B785823" w14:textId="2E45D87F" w:rsidR="00F70D3E" w:rsidRPr="00236329" w:rsidRDefault="0080467C"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45FAA7E2" w14:textId="77777777" w:rsidTr="001A75D4">
        <w:trPr>
          <w:trHeight w:hRule="exact" w:val="545"/>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ED47623" w14:textId="067F78C6" w:rsidR="00F70D3E" w:rsidRPr="00236329" w:rsidRDefault="001A75D4" w:rsidP="00F70D3E">
            <w:pPr>
              <w:keepNext/>
              <w:numPr>
                <w:ilvl w:val="0"/>
                <w:numId w:val="2"/>
              </w:numPr>
              <w:spacing w:before="0" w:after="0" w:line="240" w:lineRule="auto"/>
              <w:ind w:left="459"/>
              <w:rPr>
                <w:rFonts w:ascii="Century Gothic" w:hAnsi="Century Gothic" w:cs="Arial"/>
              </w:rPr>
            </w:pPr>
            <w:r>
              <w:rPr>
                <w:rFonts w:ascii="Century Gothic" w:hAnsi="Century Gothic"/>
              </w:rPr>
              <w:t>Previous experience of working with high volumes of customers.</w:t>
            </w:r>
          </w:p>
        </w:tc>
        <w:tc>
          <w:tcPr>
            <w:tcW w:w="1275" w:type="dxa"/>
            <w:tcBorders>
              <w:top w:val="single" w:sz="4" w:space="0" w:color="auto"/>
              <w:left w:val="single" w:sz="4" w:space="0" w:color="auto"/>
              <w:bottom w:val="single" w:sz="4" w:space="0" w:color="auto"/>
              <w:right w:val="single" w:sz="4" w:space="0" w:color="auto"/>
            </w:tcBorders>
            <w:vAlign w:val="center"/>
          </w:tcPr>
          <w:p w14:paraId="27C4DA62" w14:textId="08EF430E" w:rsidR="00F70D3E" w:rsidRPr="00236329" w:rsidRDefault="001A75D4"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F70D3E" w:rsidRPr="00236329" w14:paraId="03D867E4" w14:textId="77777777" w:rsidTr="001A75D4">
        <w:trPr>
          <w:trHeight w:hRule="exact" w:val="42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C07717A" w14:textId="21DCA0F4" w:rsidR="00F70D3E" w:rsidRPr="00236329" w:rsidRDefault="001A75D4" w:rsidP="00F70D3E">
            <w:pPr>
              <w:keepNext/>
              <w:numPr>
                <w:ilvl w:val="0"/>
                <w:numId w:val="2"/>
              </w:numPr>
              <w:spacing w:before="0" w:after="0" w:line="240" w:lineRule="auto"/>
              <w:ind w:left="459"/>
              <w:rPr>
                <w:rFonts w:ascii="Century Gothic" w:hAnsi="Century Gothic" w:cs="Arial"/>
              </w:rPr>
            </w:pPr>
            <w:r>
              <w:rPr>
                <w:rFonts w:ascii="Century Gothic" w:hAnsi="Century Gothic"/>
              </w:rPr>
              <w:t>Previous experience of</w:t>
            </w:r>
            <w:r>
              <w:rPr>
                <w:rFonts w:ascii="Century Gothic" w:hAnsi="Century Gothic" w:cs="Arial"/>
              </w:rPr>
              <w:t xml:space="preserve"> a wet side operation.</w:t>
            </w:r>
          </w:p>
        </w:tc>
        <w:tc>
          <w:tcPr>
            <w:tcW w:w="1275" w:type="dxa"/>
            <w:tcBorders>
              <w:top w:val="single" w:sz="4" w:space="0" w:color="auto"/>
              <w:left w:val="single" w:sz="4" w:space="0" w:color="auto"/>
              <w:bottom w:val="single" w:sz="4" w:space="0" w:color="auto"/>
              <w:right w:val="single" w:sz="4" w:space="0" w:color="auto"/>
            </w:tcBorders>
            <w:vAlign w:val="center"/>
          </w:tcPr>
          <w:p w14:paraId="04993023" w14:textId="5DEC29DB" w:rsidR="00F70D3E" w:rsidRPr="00236329" w:rsidRDefault="001A75D4"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1A75D4" w:rsidRPr="00236329" w14:paraId="1EFA622D" w14:textId="77777777" w:rsidTr="009D63F0">
        <w:trPr>
          <w:trHeight w:hRule="exact" w:val="62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8F4289A" w14:textId="05C34B14" w:rsidR="001A75D4" w:rsidRDefault="001A75D4" w:rsidP="00F70D3E">
            <w:pPr>
              <w:keepNext/>
              <w:numPr>
                <w:ilvl w:val="0"/>
                <w:numId w:val="2"/>
              </w:numPr>
              <w:spacing w:before="0" w:after="0" w:line="240" w:lineRule="auto"/>
              <w:ind w:left="459"/>
              <w:rPr>
                <w:rFonts w:ascii="Century Gothic" w:hAnsi="Century Gothic" w:cs="Arial"/>
              </w:rPr>
            </w:pPr>
            <w:r>
              <w:rPr>
                <w:rFonts w:ascii="Century Gothic" w:hAnsi="Century Gothic" w:cs="Arial"/>
              </w:rPr>
              <w:t>Experience of implementing health and safety procedures.</w:t>
            </w:r>
          </w:p>
        </w:tc>
        <w:tc>
          <w:tcPr>
            <w:tcW w:w="1275" w:type="dxa"/>
            <w:tcBorders>
              <w:top w:val="single" w:sz="4" w:space="0" w:color="auto"/>
              <w:left w:val="single" w:sz="4" w:space="0" w:color="auto"/>
              <w:bottom w:val="single" w:sz="4" w:space="0" w:color="auto"/>
              <w:right w:val="single" w:sz="4" w:space="0" w:color="auto"/>
            </w:tcBorders>
            <w:vAlign w:val="center"/>
          </w:tcPr>
          <w:p w14:paraId="09C67EC8" w14:textId="720887C0" w:rsidR="001A75D4" w:rsidRPr="00236329" w:rsidRDefault="001A75D4"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F70D3E" w:rsidRPr="00236329" w14:paraId="70A8FAD8"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34A3391" w14:textId="77777777" w:rsidR="00F70D3E" w:rsidRPr="00236329" w:rsidRDefault="00F70D3E" w:rsidP="00F70D3E">
            <w:pPr>
              <w:keepNext/>
              <w:spacing w:before="0" w:after="0" w:line="240" w:lineRule="auto"/>
              <w:ind w:left="0" w:right="-108" w:firstLine="0"/>
              <w:rPr>
                <w:rFonts w:ascii="Century Gothic" w:hAnsi="Century Gothic" w:cs="Arial"/>
                <w:b/>
              </w:rPr>
            </w:pPr>
            <w:r w:rsidRPr="00236329">
              <w:rPr>
                <w:rFonts w:ascii="Century Gothic" w:hAnsi="Century Gothic" w:cs="Arial"/>
                <w:b/>
              </w:rPr>
              <w:t>Skills, knowledge and ability</w:t>
            </w:r>
          </w:p>
        </w:tc>
      </w:tr>
      <w:tr w:rsidR="00F70D3E" w:rsidRPr="00236329" w14:paraId="66D30C83" w14:textId="77777777" w:rsidTr="001A75D4">
        <w:trPr>
          <w:trHeight w:hRule="exact" w:val="66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DAC2103" w14:textId="505CEBE0" w:rsidR="00F70D3E" w:rsidRPr="00236329" w:rsidRDefault="001A75D4" w:rsidP="00F70D3E">
            <w:pPr>
              <w:keepNext/>
              <w:numPr>
                <w:ilvl w:val="0"/>
                <w:numId w:val="2"/>
              </w:numPr>
              <w:spacing w:before="0" w:after="0" w:line="240" w:lineRule="auto"/>
              <w:ind w:left="459"/>
              <w:rPr>
                <w:rFonts w:ascii="Century Gothic" w:hAnsi="Century Gothic" w:cs="Arial"/>
              </w:rPr>
            </w:pPr>
            <w:r>
              <w:rPr>
                <w:rFonts w:ascii="Century Gothic" w:hAnsi="Century Gothic"/>
              </w:rPr>
              <w:t>Ability to manage customers and resources to achieve smooth operations and a great customer experience.</w:t>
            </w:r>
          </w:p>
        </w:tc>
        <w:tc>
          <w:tcPr>
            <w:tcW w:w="1275" w:type="dxa"/>
            <w:tcBorders>
              <w:top w:val="single" w:sz="4" w:space="0" w:color="auto"/>
              <w:left w:val="single" w:sz="4" w:space="0" w:color="auto"/>
              <w:bottom w:val="single" w:sz="4" w:space="0" w:color="auto"/>
              <w:right w:val="single" w:sz="4" w:space="0" w:color="auto"/>
            </w:tcBorders>
            <w:vAlign w:val="center"/>
          </w:tcPr>
          <w:p w14:paraId="6F7B4355" w14:textId="3A5BD2C1" w:rsidR="00F70D3E" w:rsidRPr="00236329" w:rsidRDefault="001A75D4"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58BD3750" w14:textId="77777777" w:rsidTr="001A75D4">
        <w:trPr>
          <w:trHeight w:hRule="exact" w:val="693"/>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993E883" w14:textId="157A1D93" w:rsidR="00F70D3E" w:rsidRPr="00236329" w:rsidRDefault="001A75D4" w:rsidP="00F70D3E">
            <w:pPr>
              <w:keepNext/>
              <w:numPr>
                <w:ilvl w:val="0"/>
                <w:numId w:val="2"/>
              </w:numPr>
              <w:spacing w:before="0" w:after="0" w:line="240" w:lineRule="auto"/>
              <w:ind w:left="459"/>
              <w:rPr>
                <w:rFonts w:ascii="Century Gothic" w:hAnsi="Century Gothic" w:cs="Arial"/>
              </w:rPr>
            </w:pPr>
            <w:r w:rsidRPr="001A75D4">
              <w:rPr>
                <w:rFonts w:ascii="Century Gothic" w:hAnsi="Century Gothic" w:cs="Arial"/>
              </w:rPr>
              <w:t>Ability to work flexibly - managing changing and competing priorities and absorbing new information rapidly to address issues.</w:t>
            </w:r>
          </w:p>
        </w:tc>
        <w:tc>
          <w:tcPr>
            <w:tcW w:w="1275" w:type="dxa"/>
            <w:tcBorders>
              <w:top w:val="single" w:sz="4" w:space="0" w:color="auto"/>
              <w:left w:val="single" w:sz="4" w:space="0" w:color="auto"/>
              <w:bottom w:val="single" w:sz="4" w:space="0" w:color="auto"/>
              <w:right w:val="single" w:sz="4" w:space="0" w:color="auto"/>
            </w:tcBorders>
            <w:vAlign w:val="center"/>
          </w:tcPr>
          <w:p w14:paraId="4A4BCB25" w14:textId="6FB11B30" w:rsidR="00F70D3E" w:rsidRPr="00236329" w:rsidRDefault="001A75D4"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5F110AB6" w14:textId="77777777" w:rsidTr="001A75D4">
        <w:trPr>
          <w:trHeight w:hRule="exact" w:val="569"/>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CF07513" w14:textId="6F0A75E4" w:rsidR="00F70D3E" w:rsidRPr="00236329" w:rsidRDefault="001A75D4" w:rsidP="00F70D3E">
            <w:pPr>
              <w:keepNext/>
              <w:numPr>
                <w:ilvl w:val="0"/>
                <w:numId w:val="2"/>
              </w:numPr>
              <w:spacing w:before="0" w:after="0" w:line="240" w:lineRule="auto"/>
              <w:ind w:left="459"/>
              <w:rPr>
                <w:rFonts w:ascii="Century Gothic" w:hAnsi="Century Gothic" w:cs="Arial"/>
              </w:rPr>
            </w:pPr>
            <w:r>
              <w:rPr>
                <w:rFonts w:ascii="Century Gothic" w:hAnsi="Century Gothic"/>
              </w:rPr>
              <w:t>Ability to build effective working relationships, to foster collaboration to achieve objectives</w:t>
            </w:r>
          </w:p>
        </w:tc>
        <w:tc>
          <w:tcPr>
            <w:tcW w:w="1275" w:type="dxa"/>
            <w:tcBorders>
              <w:top w:val="single" w:sz="4" w:space="0" w:color="auto"/>
              <w:left w:val="single" w:sz="4" w:space="0" w:color="auto"/>
              <w:bottom w:val="single" w:sz="4" w:space="0" w:color="auto"/>
              <w:right w:val="single" w:sz="4" w:space="0" w:color="auto"/>
            </w:tcBorders>
            <w:vAlign w:val="center"/>
          </w:tcPr>
          <w:p w14:paraId="1FC837CA" w14:textId="3E0E6268" w:rsidR="00F70D3E" w:rsidRPr="00236329" w:rsidRDefault="0080467C"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2C456CBE" w14:textId="77777777" w:rsidTr="00F46B2D">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BD4C927" w14:textId="2CCF7DF9" w:rsidR="00F70D3E" w:rsidRPr="00236329" w:rsidRDefault="001A75D4" w:rsidP="00F70D3E">
            <w:pPr>
              <w:keepNext/>
              <w:numPr>
                <w:ilvl w:val="0"/>
                <w:numId w:val="2"/>
              </w:numPr>
              <w:spacing w:before="0" w:after="0" w:line="240" w:lineRule="auto"/>
              <w:ind w:left="459"/>
              <w:rPr>
                <w:rFonts w:ascii="Century Gothic" w:hAnsi="Century Gothic" w:cs="Arial"/>
              </w:rPr>
            </w:pPr>
            <w:r w:rsidRPr="001A75D4">
              <w:rPr>
                <w:rFonts w:ascii="Century Gothic" w:hAnsi="Century Gothic" w:cs="Arial"/>
              </w:rPr>
              <w:t>Ability to identify, analyse and act to effectively manage risk.</w:t>
            </w:r>
          </w:p>
        </w:tc>
        <w:tc>
          <w:tcPr>
            <w:tcW w:w="1275" w:type="dxa"/>
            <w:tcBorders>
              <w:top w:val="single" w:sz="4" w:space="0" w:color="auto"/>
              <w:left w:val="single" w:sz="4" w:space="0" w:color="auto"/>
              <w:bottom w:val="single" w:sz="4" w:space="0" w:color="auto"/>
              <w:right w:val="single" w:sz="4" w:space="0" w:color="auto"/>
            </w:tcBorders>
            <w:vAlign w:val="center"/>
          </w:tcPr>
          <w:p w14:paraId="1D359943" w14:textId="38849575" w:rsidR="00F70D3E" w:rsidRPr="00236329" w:rsidRDefault="001A75D4"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F70D3E" w:rsidRPr="00236329" w14:paraId="5FA287EA" w14:textId="77777777" w:rsidTr="001A75D4">
        <w:trPr>
          <w:trHeight w:hRule="exact" w:val="669"/>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E6980D9" w14:textId="22FF65C8" w:rsidR="00F70D3E" w:rsidRPr="00236329" w:rsidRDefault="001A75D4" w:rsidP="00F70D3E">
            <w:pPr>
              <w:keepNext/>
              <w:numPr>
                <w:ilvl w:val="0"/>
                <w:numId w:val="2"/>
              </w:numPr>
              <w:spacing w:before="0" w:after="0" w:line="240" w:lineRule="auto"/>
              <w:ind w:left="459"/>
              <w:rPr>
                <w:rFonts w:ascii="Century Gothic" w:hAnsi="Century Gothic" w:cs="Arial"/>
              </w:rPr>
            </w:pPr>
            <w:r w:rsidRPr="001A75D4">
              <w:rPr>
                <w:rFonts w:ascii="Century Gothic" w:hAnsi="Century Gothic" w:cs="Arial"/>
              </w:rPr>
              <w:t xml:space="preserve">Good oral communication skills, </w:t>
            </w:r>
            <w:r w:rsidR="0080467C">
              <w:rPr>
                <w:rFonts w:ascii="Century Gothic" w:hAnsi="Century Gothic" w:cs="Arial"/>
              </w:rPr>
              <w:t>s</w:t>
            </w:r>
            <w:r w:rsidR="0080467C" w:rsidRPr="001A75D4">
              <w:rPr>
                <w:rFonts w:ascii="Century Gothic" w:hAnsi="Century Gothic" w:cs="Arial"/>
              </w:rPr>
              <w:t xml:space="preserve">trong </w:t>
            </w:r>
            <w:r w:rsidRPr="001A75D4">
              <w:rPr>
                <w:rFonts w:ascii="Century Gothic" w:hAnsi="Century Gothic" w:cs="Arial"/>
              </w:rPr>
              <w:t xml:space="preserve">ability to effectively communicate with a range of </w:t>
            </w:r>
            <w:r w:rsidR="0080467C">
              <w:rPr>
                <w:rFonts w:ascii="Century Gothic" w:hAnsi="Century Gothic" w:cs="Arial"/>
              </w:rPr>
              <w:t>customers</w:t>
            </w:r>
            <w:r w:rsidRPr="001A75D4">
              <w:rPr>
                <w:rFonts w:ascii="Century Gothic" w:hAnsi="Century Gothic"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3080FE24" w14:textId="3AF061C7" w:rsidR="00F70D3E" w:rsidRPr="00236329" w:rsidRDefault="0080467C"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65E5F403" w14:textId="77777777" w:rsidTr="00F46B2D">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944F7DE" w14:textId="77777777" w:rsidR="00F70D3E" w:rsidRPr="00236329" w:rsidRDefault="00F70D3E" w:rsidP="00F70D3E">
            <w:pPr>
              <w:keepNext/>
              <w:spacing w:before="0" w:after="0" w:line="240" w:lineRule="auto"/>
              <w:ind w:left="0" w:right="-108" w:firstLine="0"/>
              <w:rPr>
                <w:rFonts w:ascii="Century Gothic" w:hAnsi="Century Gothic" w:cs="Arial"/>
                <w:b/>
              </w:rPr>
            </w:pPr>
            <w:r w:rsidRPr="00236329">
              <w:rPr>
                <w:rFonts w:ascii="Century Gothic" w:hAnsi="Century Gothic" w:cs="Arial"/>
                <w:b/>
              </w:rPr>
              <w:t>Other</w:t>
            </w:r>
          </w:p>
        </w:tc>
      </w:tr>
      <w:tr w:rsidR="00F70D3E" w:rsidRPr="00236329" w14:paraId="7503DA89" w14:textId="77777777" w:rsidTr="00F04C8B">
        <w:trPr>
          <w:trHeight w:hRule="exact" w:val="99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F524994" w14:textId="1005AF4F" w:rsidR="00F70D3E" w:rsidRPr="00236329" w:rsidRDefault="00F04C8B" w:rsidP="00F70D3E">
            <w:pPr>
              <w:keepNext/>
              <w:numPr>
                <w:ilvl w:val="0"/>
                <w:numId w:val="2"/>
              </w:numPr>
              <w:spacing w:before="0" w:after="0" w:line="240" w:lineRule="auto"/>
              <w:ind w:left="459"/>
              <w:rPr>
                <w:rFonts w:ascii="Century Gothic" w:hAnsi="Century Gothic" w:cs="Arial"/>
              </w:rPr>
            </w:pPr>
            <w:r w:rsidRPr="001A75D4">
              <w:rPr>
                <w:rFonts w:ascii="Century Gothic" w:hAnsi="Century Gothic" w:cs="Arial"/>
              </w:rPr>
              <w:t xml:space="preserve">Commitment to The Royal Parks’ values of being responsible, excellent, inclusive, open and respectful, and </w:t>
            </w:r>
            <w:r w:rsidRPr="001A75D4">
              <w:rPr>
                <w:rFonts w:ascii="Century Gothic" w:hAnsi="Century Gothic"/>
                <w:szCs w:val="20"/>
              </w:rPr>
              <w:t>a commitment to supporting diverse and inclusive teams</w:t>
            </w:r>
          </w:p>
        </w:tc>
        <w:tc>
          <w:tcPr>
            <w:tcW w:w="1275" w:type="dxa"/>
            <w:tcBorders>
              <w:top w:val="single" w:sz="4" w:space="0" w:color="auto"/>
              <w:left w:val="single" w:sz="4" w:space="0" w:color="auto"/>
              <w:bottom w:val="single" w:sz="4" w:space="0" w:color="auto"/>
              <w:right w:val="single" w:sz="4" w:space="0" w:color="auto"/>
            </w:tcBorders>
            <w:vAlign w:val="center"/>
          </w:tcPr>
          <w:p w14:paraId="32DD75FB" w14:textId="023FEAFE" w:rsidR="00F70D3E" w:rsidRPr="00236329" w:rsidRDefault="00F04C8B"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bl>
    <w:p w14:paraId="4A4AC8BB" w14:textId="1C7EF445" w:rsidR="009F4AFF" w:rsidRPr="003345CA" w:rsidRDefault="003345CA" w:rsidP="003345CA">
      <w:pPr>
        <w:ind w:left="0" w:firstLine="0"/>
        <w:jc w:val="both"/>
        <w:rPr>
          <w:rFonts w:ascii="Century Gothic" w:hAnsi="Century Gothic" w:cs="Arial"/>
        </w:rPr>
      </w:pPr>
      <w:r>
        <w:rPr>
          <w:rFonts w:ascii="Century Gothic" w:hAnsi="Century Gothic"/>
          <w:szCs w:val="20"/>
        </w:rPr>
        <w:t xml:space="preserve">The Royal Parks is committed to creating a diverse and inclusive workplace and is an equal opportunity employer. </w:t>
      </w:r>
      <w:r w:rsidR="00CF4504">
        <w:rPr>
          <w:rFonts w:ascii="Century Gothic" w:hAnsi="Century Gothic"/>
          <w:szCs w:val="20"/>
        </w:rPr>
        <w:t>W</w:t>
      </w:r>
      <w:r>
        <w:rPr>
          <w:rFonts w:ascii="Century Gothic" w:hAnsi="Century Gothic"/>
          <w:szCs w:val="20"/>
        </w:rPr>
        <w:t>e encourage applications from candidates from all backgrounds</w:t>
      </w:r>
      <w:r w:rsidR="00CF4504">
        <w:rPr>
          <w:rFonts w:ascii="Century Gothic" w:hAnsi="Century Gothic"/>
          <w:szCs w:val="20"/>
        </w:rPr>
        <w:t xml:space="preserve"> and successful candidates will be appointed on merit.</w:t>
      </w:r>
      <w:r w:rsidR="002D03AB">
        <w:rPr>
          <w:rFonts w:ascii="Century Gothic" w:hAnsi="Century Gothic"/>
          <w:szCs w:val="20"/>
        </w:rPr>
        <w:t xml:space="preserve">  </w:t>
      </w:r>
    </w:p>
    <w:sectPr w:rsidR="009F4AFF" w:rsidRPr="003345CA" w:rsidSect="00196478">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0C2C" w14:textId="77777777" w:rsidR="00AB3307" w:rsidRDefault="00AB3307" w:rsidP="005D6969">
      <w:pPr>
        <w:spacing w:after="0" w:line="240" w:lineRule="auto"/>
      </w:pPr>
      <w:r>
        <w:separator/>
      </w:r>
    </w:p>
  </w:endnote>
  <w:endnote w:type="continuationSeparator" w:id="0">
    <w:p w14:paraId="169BF5A1" w14:textId="77777777" w:rsidR="00AB3307" w:rsidRDefault="00AB3307" w:rsidP="005D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77777777"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6D6F" w14:textId="77777777" w:rsidR="00AB3307" w:rsidRDefault="00AB3307" w:rsidP="005D6969">
      <w:pPr>
        <w:spacing w:after="0" w:line="240" w:lineRule="auto"/>
      </w:pPr>
      <w:r>
        <w:separator/>
      </w:r>
    </w:p>
  </w:footnote>
  <w:footnote w:type="continuationSeparator" w:id="0">
    <w:p w14:paraId="488BDB03" w14:textId="77777777" w:rsidR="00AB3307" w:rsidRDefault="00AB3307" w:rsidP="005D6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C2A9D"/>
    <w:multiLevelType w:val="hybridMultilevel"/>
    <w:tmpl w:val="EA80BE36"/>
    <w:lvl w:ilvl="0" w:tplc="A328E2F4">
      <w:start w:val="1"/>
      <w:numFmt w:val="bullet"/>
      <w:lvlText w:val=""/>
      <w:lvlJc w:val="left"/>
      <w:pPr>
        <w:ind w:left="720" w:hanging="360"/>
      </w:pPr>
      <w:rPr>
        <w:rFonts w:ascii="Symbol" w:hAnsi="Symbol" w:hint="default"/>
        <w:color w:val="9BBB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E1740"/>
    <w:multiLevelType w:val="hybridMultilevel"/>
    <w:tmpl w:val="4C16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577675">
    <w:abstractNumId w:val="4"/>
  </w:num>
  <w:num w:numId="2" w16cid:durableId="349838017">
    <w:abstractNumId w:val="1"/>
  </w:num>
  <w:num w:numId="3" w16cid:durableId="201212013">
    <w:abstractNumId w:val="12"/>
  </w:num>
  <w:num w:numId="4" w16cid:durableId="844251367">
    <w:abstractNumId w:val="8"/>
  </w:num>
  <w:num w:numId="5" w16cid:durableId="521288284">
    <w:abstractNumId w:val="0"/>
  </w:num>
  <w:num w:numId="6" w16cid:durableId="1037238764">
    <w:abstractNumId w:val="9"/>
  </w:num>
  <w:num w:numId="7" w16cid:durableId="1954507901">
    <w:abstractNumId w:val="2"/>
  </w:num>
  <w:num w:numId="8" w16cid:durableId="2119517286">
    <w:abstractNumId w:val="6"/>
  </w:num>
  <w:num w:numId="9" w16cid:durableId="147943670">
    <w:abstractNumId w:val="5"/>
  </w:num>
  <w:num w:numId="10" w16cid:durableId="124473347">
    <w:abstractNumId w:val="11"/>
  </w:num>
  <w:num w:numId="11" w16cid:durableId="2132356864">
    <w:abstractNumId w:val="3"/>
  </w:num>
  <w:num w:numId="12" w16cid:durableId="895166867">
    <w:abstractNumId w:val="10"/>
  </w:num>
  <w:num w:numId="13" w16cid:durableId="1053899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hdrShapeDefaults>
    <o:shapedefaults v:ext="edit" spidmax="20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775"/>
    <w:rsid w:val="00000AB4"/>
    <w:rsid w:val="00005435"/>
    <w:rsid w:val="00011809"/>
    <w:rsid w:val="00014284"/>
    <w:rsid w:val="0001662E"/>
    <w:rsid w:val="00021FA9"/>
    <w:rsid w:val="00023775"/>
    <w:rsid w:val="00026352"/>
    <w:rsid w:val="00031CA5"/>
    <w:rsid w:val="00032FB7"/>
    <w:rsid w:val="00034769"/>
    <w:rsid w:val="00037FDF"/>
    <w:rsid w:val="00041463"/>
    <w:rsid w:val="00044D4F"/>
    <w:rsid w:val="000455CA"/>
    <w:rsid w:val="00045889"/>
    <w:rsid w:val="0004588B"/>
    <w:rsid w:val="000472FE"/>
    <w:rsid w:val="00047A41"/>
    <w:rsid w:val="000513CB"/>
    <w:rsid w:val="0005570D"/>
    <w:rsid w:val="00060095"/>
    <w:rsid w:val="00060155"/>
    <w:rsid w:val="0006477A"/>
    <w:rsid w:val="000674AA"/>
    <w:rsid w:val="00070005"/>
    <w:rsid w:val="000714F3"/>
    <w:rsid w:val="0007221A"/>
    <w:rsid w:val="00074119"/>
    <w:rsid w:val="00074624"/>
    <w:rsid w:val="00084259"/>
    <w:rsid w:val="00091AF1"/>
    <w:rsid w:val="000924AC"/>
    <w:rsid w:val="000A66E4"/>
    <w:rsid w:val="000A7C1F"/>
    <w:rsid w:val="000B7B1A"/>
    <w:rsid w:val="000C2A23"/>
    <w:rsid w:val="000C4EBF"/>
    <w:rsid w:val="000D4994"/>
    <w:rsid w:val="000D60CB"/>
    <w:rsid w:val="000D6133"/>
    <w:rsid w:val="000D7A9F"/>
    <w:rsid w:val="000E05E2"/>
    <w:rsid w:val="000E7BF4"/>
    <w:rsid w:val="000F2833"/>
    <w:rsid w:val="000F6E21"/>
    <w:rsid w:val="00101DD0"/>
    <w:rsid w:val="00103EDC"/>
    <w:rsid w:val="00106004"/>
    <w:rsid w:val="0011227C"/>
    <w:rsid w:val="00112F82"/>
    <w:rsid w:val="00122465"/>
    <w:rsid w:val="001277F2"/>
    <w:rsid w:val="00132833"/>
    <w:rsid w:val="00134EC6"/>
    <w:rsid w:val="00136CFB"/>
    <w:rsid w:val="001414A2"/>
    <w:rsid w:val="00143AF8"/>
    <w:rsid w:val="00145548"/>
    <w:rsid w:val="001503BA"/>
    <w:rsid w:val="0015080D"/>
    <w:rsid w:val="00153EB1"/>
    <w:rsid w:val="001547CA"/>
    <w:rsid w:val="00154931"/>
    <w:rsid w:val="001622B6"/>
    <w:rsid w:val="00180D94"/>
    <w:rsid w:val="00182327"/>
    <w:rsid w:val="00182BF6"/>
    <w:rsid w:val="00182ECD"/>
    <w:rsid w:val="00183101"/>
    <w:rsid w:val="00183355"/>
    <w:rsid w:val="001845FA"/>
    <w:rsid w:val="00186D76"/>
    <w:rsid w:val="00187225"/>
    <w:rsid w:val="00187399"/>
    <w:rsid w:val="00195E7B"/>
    <w:rsid w:val="00196478"/>
    <w:rsid w:val="00197B3B"/>
    <w:rsid w:val="001A3DB1"/>
    <w:rsid w:val="001A75D4"/>
    <w:rsid w:val="001B0097"/>
    <w:rsid w:val="001B5645"/>
    <w:rsid w:val="001B60E0"/>
    <w:rsid w:val="001D123C"/>
    <w:rsid w:val="001D65F5"/>
    <w:rsid w:val="001E67C5"/>
    <w:rsid w:val="001E6F08"/>
    <w:rsid w:val="001F4BAD"/>
    <w:rsid w:val="00200359"/>
    <w:rsid w:val="00201263"/>
    <w:rsid w:val="002015F9"/>
    <w:rsid w:val="002064BE"/>
    <w:rsid w:val="00222116"/>
    <w:rsid w:val="00223658"/>
    <w:rsid w:val="00224B69"/>
    <w:rsid w:val="002255C0"/>
    <w:rsid w:val="00226D60"/>
    <w:rsid w:val="0022794E"/>
    <w:rsid w:val="00231E8E"/>
    <w:rsid w:val="002336E9"/>
    <w:rsid w:val="00233B6A"/>
    <w:rsid w:val="00236329"/>
    <w:rsid w:val="00242458"/>
    <w:rsid w:val="002507DB"/>
    <w:rsid w:val="00252C6B"/>
    <w:rsid w:val="002537E9"/>
    <w:rsid w:val="0025638A"/>
    <w:rsid w:val="00265481"/>
    <w:rsid w:val="002705DD"/>
    <w:rsid w:val="00276CF8"/>
    <w:rsid w:val="00280D15"/>
    <w:rsid w:val="00283C12"/>
    <w:rsid w:val="0029090D"/>
    <w:rsid w:val="00290BFA"/>
    <w:rsid w:val="0029217F"/>
    <w:rsid w:val="002A6D35"/>
    <w:rsid w:val="002A7609"/>
    <w:rsid w:val="002B22FD"/>
    <w:rsid w:val="002B2EFA"/>
    <w:rsid w:val="002C56AF"/>
    <w:rsid w:val="002D03AB"/>
    <w:rsid w:val="002D4278"/>
    <w:rsid w:val="002D55F5"/>
    <w:rsid w:val="002D7444"/>
    <w:rsid w:val="002E2EA6"/>
    <w:rsid w:val="002E31E4"/>
    <w:rsid w:val="002E328D"/>
    <w:rsid w:val="002E43EB"/>
    <w:rsid w:val="002E5933"/>
    <w:rsid w:val="002E62E7"/>
    <w:rsid w:val="002F1646"/>
    <w:rsid w:val="0030132D"/>
    <w:rsid w:val="00303996"/>
    <w:rsid w:val="0030499F"/>
    <w:rsid w:val="00306B3F"/>
    <w:rsid w:val="00310C6E"/>
    <w:rsid w:val="003162EE"/>
    <w:rsid w:val="00317B7A"/>
    <w:rsid w:val="0032554E"/>
    <w:rsid w:val="00325EBF"/>
    <w:rsid w:val="00332E29"/>
    <w:rsid w:val="003345CA"/>
    <w:rsid w:val="00335E9B"/>
    <w:rsid w:val="00336603"/>
    <w:rsid w:val="00340107"/>
    <w:rsid w:val="003445DE"/>
    <w:rsid w:val="00346D86"/>
    <w:rsid w:val="00351284"/>
    <w:rsid w:val="0035549B"/>
    <w:rsid w:val="00357CD2"/>
    <w:rsid w:val="00360040"/>
    <w:rsid w:val="00361C99"/>
    <w:rsid w:val="0037543D"/>
    <w:rsid w:val="00377C58"/>
    <w:rsid w:val="0038747B"/>
    <w:rsid w:val="00394A4B"/>
    <w:rsid w:val="00395A9A"/>
    <w:rsid w:val="0039715C"/>
    <w:rsid w:val="00397D7F"/>
    <w:rsid w:val="003A5B5E"/>
    <w:rsid w:val="003C6BD2"/>
    <w:rsid w:val="003C731D"/>
    <w:rsid w:val="003D6F49"/>
    <w:rsid w:val="003E1463"/>
    <w:rsid w:val="003E23A9"/>
    <w:rsid w:val="003E3221"/>
    <w:rsid w:val="003E3C79"/>
    <w:rsid w:val="003E4035"/>
    <w:rsid w:val="003E5ED7"/>
    <w:rsid w:val="00401444"/>
    <w:rsid w:val="00403D76"/>
    <w:rsid w:val="00403E32"/>
    <w:rsid w:val="00404232"/>
    <w:rsid w:val="00407D74"/>
    <w:rsid w:val="0041185D"/>
    <w:rsid w:val="00413997"/>
    <w:rsid w:val="004148D4"/>
    <w:rsid w:val="004165B0"/>
    <w:rsid w:val="004212E1"/>
    <w:rsid w:val="0042266E"/>
    <w:rsid w:val="00423C13"/>
    <w:rsid w:val="0042446E"/>
    <w:rsid w:val="00426C0C"/>
    <w:rsid w:val="0043449F"/>
    <w:rsid w:val="004361C2"/>
    <w:rsid w:val="00443B85"/>
    <w:rsid w:val="00443FFD"/>
    <w:rsid w:val="00445683"/>
    <w:rsid w:val="00445747"/>
    <w:rsid w:val="00447119"/>
    <w:rsid w:val="00447D79"/>
    <w:rsid w:val="00453701"/>
    <w:rsid w:val="004568B8"/>
    <w:rsid w:val="00461411"/>
    <w:rsid w:val="004615C2"/>
    <w:rsid w:val="004660C7"/>
    <w:rsid w:val="00470DFF"/>
    <w:rsid w:val="004716C5"/>
    <w:rsid w:val="00476CDA"/>
    <w:rsid w:val="00486777"/>
    <w:rsid w:val="0049129B"/>
    <w:rsid w:val="00491B1A"/>
    <w:rsid w:val="004932D7"/>
    <w:rsid w:val="00497A36"/>
    <w:rsid w:val="004A1A72"/>
    <w:rsid w:val="004A5621"/>
    <w:rsid w:val="004A68FE"/>
    <w:rsid w:val="004A7519"/>
    <w:rsid w:val="004B6F25"/>
    <w:rsid w:val="004C1349"/>
    <w:rsid w:val="004C3576"/>
    <w:rsid w:val="004C6313"/>
    <w:rsid w:val="004C6DD5"/>
    <w:rsid w:val="004D1FB2"/>
    <w:rsid w:val="004E0F20"/>
    <w:rsid w:val="004E5EF6"/>
    <w:rsid w:val="004E6D6B"/>
    <w:rsid w:val="004E77C7"/>
    <w:rsid w:val="004F132A"/>
    <w:rsid w:val="004F13A3"/>
    <w:rsid w:val="004F155A"/>
    <w:rsid w:val="00506A60"/>
    <w:rsid w:val="00507BB7"/>
    <w:rsid w:val="00511BCA"/>
    <w:rsid w:val="00511DB0"/>
    <w:rsid w:val="00511E4D"/>
    <w:rsid w:val="005170F1"/>
    <w:rsid w:val="0051779D"/>
    <w:rsid w:val="00521BA5"/>
    <w:rsid w:val="00522FBB"/>
    <w:rsid w:val="00527532"/>
    <w:rsid w:val="0053136D"/>
    <w:rsid w:val="0054090E"/>
    <w:rsid w:val="00543FEF"/>
    <w:rsid w:val="00544778"/>
    <w:rsid w:val="005525D4"/>
    <w:rsid w:val="00563D7D"/>
    <w:rsid w:val="005659E7"/>
    <w:rsid w:val="0057023E"/>
    <w:rsid w:val="0057242B"/>
    <w:rsid w:val="00577D1B"/>
    <w:rsid w:val="00583EBA"/>
    <w:rsid w:val="00591E5C"/>
    <w:rsid w:val="00593D22"/>
    <w:rsid w:val="00597B5B"/>
    <w:rsid w:val="005A24C7"/>
    <w:rsid w:val="005A4FBE"/>
    <w:rsid w:val="005B1438"/>
    <w:rsid w:val="005B4B2B"/>
    <w:rsid w:val="005B4C50"/>
    <w:rsid w:val="005B69E2"/>
    <w:rsid w:val="005B6F6E"/>
    <w:rsid w:val="005B7CD9"/>
    <w:rsid w:val="005C031A"/>
    <w:rsid w:val="005C65B4"/>
    <w:rsid w:val="005D3F54"/>
    <w:rsid w:val="005D61AD"/>
    <w:rsid w:val="005D6969"/>
    <w:rsid w:val="005E50F7"/>
    <w:rsid w:val="005F2621"/>
    <w:rsid w:val="005F3494"/>
    <w:rsid w:val="0060558E"/>
    <w:rsid w:val="00606BF5"/>
    <w:rsid w:val="00607F01"/>
    <w:rsid w:val="00614E06"/>
    <w:rsid w:val="00615E2D"/>
    <w:rsid w:val="00617C0B"/>
    <w:rsid w:val="00620199"/>
    <w:rsid w:val="00624DDF"/>
    <w:rsid w:val="00626D98"/>
    <w:rsid w:val="0062784A"/>
    <w:rsid w:val="00633C3C"/>
    <w:rsid w:val="006359BD"/>
    <w:rsid w:val="00637C9D"/>
    <w:rsid w:val="00642C69"/>
    <w:rsid w:val="0064301C"/>
    <w:rsid w:val="006477EC"/>
    <w:rsid w:val="006531B3"/>
    <w:rsid w:val="00653EC3"/>
    <w:rsid w:val="00655626"/>
    <w:rsid w:val="00657812"/>
    <w:rsid w:val="0066704C"/>
    <w:rsid w:val="00667B76"/>
    <w:rsid w:val="00674CFF"/>
    <w:rsid w:val="00675A3E"/>
    <w:rsid w:val="00676B3F"/>
    <w:rsid w:val="00681466"/>
    <w:rsid w:val="00683531"/>
    <w:rsid w:val="00683BDB"/>
    <w:rsid w:val="00685792"/>
    <w:rsid w:val="0069019B"/>
    <w:rsid w:val="006927D3"/>
    <w:rsid w:val="00695D15"/>
    <w:rsid w:val="006A6B0F"/>
    <w:rsid w:val="006B0FD1"/>
    <w:rsid w:val="006B4570"/>
    <w:rsid w:val="006B72E7"/>
    <w:rsid w:val="006C10DF"/>
    <w:rsid w:val="006C7AC5"/>
    <w:rsid w:val="006E0DAC"/>
    <w:rsid w:val="006E31B9"/>
    <w:rsid w:val="006F6E56"/>
    <w:rsid w:val="00700802"/>
    <w:rsid w:val="0070204D"/>
    <w:rsid w:val="0071075F"/>
    <w:rsid w:val="00712188"/>
    <w:rsid w:val="00715ED3"/>
    <w:rsid w:val="00720CFE"/>
    <w:rsid w:val="00732CA5"/>
    <w:rsid w:val="007334CC"/>
    <w:rsid w:val="00734D91"/>
    <w:rsid w:val="00737EAF"/>
    <w:rsid w:val="00740166"/>
    <w:rsid w:val="007421D9"/>
    <w:rsid w:val="007434E8"/>
    <w:rsid w:val="00755C8B"/>
    <w:rsid w:val="0075646B"/>
    <w:rsid w:val="007633B8"/>
    <w:rsid w:val="00764563"/>
    <w:rsid w:val="00766259"/>
    <w:rsid w:val="00766ECB"/>
    <w:rsid w:val="00772220"/>
    <w:rsid w:val="00772F6A"/>
    <w:rsid w:val="0078007F"/>
    <w:rsid w:val="0078129B"/>
    <w:rsid w:val="00781A09"/>
    <w:rsid w:val="00783572"/>
    <w:rsid w:val="00790295"/>
    <w:rsid w:val="0079215D"/>
    <w:rsid w:val="007941F5"/>
    <w:rsid w:val="007963F6"/>
    <w:rsid w:val="007A2005"/>
    <w:rsid w:val="007A649F"/>
    <w:rsid w:val="007B07D2"/>
    <w:rsid w:val="007B25AE"/>
    <w:rsid w:val="007B38AF"/>
    <w:rsid w:val="007B4504"/>
    <w:rsid w:val="007C335B"/>
    <w:rsid w:val="007C3FF0"/>
    <w:rsid w:val="007C445E"/>
    <w:rsid w:val="007C6579"/>
    <w:rsid w:val="007D4C42"/>
    <w:rsid w:val="007D54AB"/>
    <w:rsid w:val="007D7A9A"/>
    <w:rsid w:val="007E1D31"/>
    <w:rsid w:val="007E57FE"/>
    <w:rsid w:val="007F7547"/>
    <w:rsid w:val="00800178"/>
    <w:rsid w:val="00803BA2"/>
    <w:rsid w:val="0080467C"/>
    <w:rsid w:val="00804740"/>
    <w:rsid w:val="008059EF"/>
    <w:rsid w:val="00816149"/>
    <w:rsid w:val="008215E1"/>
    <w:rsid w:val="00823FF2"/>
    <w:rsid w:val="00824000"/>
    <w:rsid w:val="008310F1"/>
    <w:rsid w:val="00840EB6"/>
    <w:rsid w:val="00840F77"/>
    <w:rsid w:val="008436E7"/>
    <w:rsid w:val="008454E2"/>
    <w:rsid w:val="008537F9"/>
    <w:rsid w:val="00854116"/>
    <w:rsid w:val="0086089E"/>
    <w:rsid w:val="00862BA9"/>
    <w:rsid w:val="00863465"/>
    <w:rsid w:val="0086468D"/>
    <w:rsid w:val="00865036"/>
    <w:rsid w:val="00865F95"/>
    <w:rsid w:val="008679BE"/>
    <w:rsid w:val="008719C6"/>
    <w:rsid w:val="008723FC"/>
    <w:rsid w:val="008725E3"/>
    <w:rsid w:val="008817A4"/>
    <w:rsid w:val="008831EA"/>
    <w:rsid w:val="00885313"/>
    <w:rsid w:val="00892298"/>
    <w:rsid w:val="00892FC1"/>
    <w:rsid w:val="00895F5E"/>
    <w:rsid w:val="008A3A3B"/>
    <w:rsid w:val="008B4741"/>
    <w:rsid w:val="008B4AD4"/>
    <w:rsid w:val="008B51DE"/>
    <w:rsid w:val="008B6BF0"/>
    <w:rsid w:val="008B7A9E"/>
    <w:rsid w:val="008C5894"/>
    <w:rsid w:val="008C5F76"/>
    <w:rsid w:val="008C6406"/>
    <w:rsid w:val="008D079B"/>
    <w:rsid w:val="008D1260"/>
    <w:rsid w:val="008D15F9"/>
    <w:rsid w:val="008D31BD"/>
    <w:rsid w:val="008D4DE9"/>
    <w:rsid w:val="008D6940"/>
    <w:rsid w:val="008E03B1"/>
    <w:rsid w:val="008E1F4B"/>
    <w:rsid w:val="008E225E"/>
    <w:rsid w:val="008F1056"/>
    <w:rsid w:val="008F2D7E"/>
    <w:rsid w:val="008F4496"/>
    <w:rsid w:val="008F7C48"/>
    <w:rsid w:val="009063CE"/>
    <w:rsid w:val="0091196F"/>
    <w:rsid w:val="00911D1B"/>
    <w:rsid w:val="00912D3A"/>
    <w:rsid w:val="00913BA9"/>
    <w:rsid w:val="0091752D"/>
    <w:rsid w:val="00921FF6"/>
    <w:rsid w:val="00925819"/>
    <w:rsid w:val="009261BF"/>
    <w:rsid w:val="00930341"/>
    <w:rsid w:val="009330E9"/>
    <w:rsid w:val="00940911"/>
    <w:rsid w:val="00940B00"/>
    <w:rsid w:val="009421FC"/>
    <w:rsid w:val="00943F1E"/>
    <w:rsid w:val="00951258"/>
    <w:rsid w:val="009512A8"/>
    <w:rsid w:val="0095454E"/>
    <w:rsid w:val="00956C05"/>
    <w:rsid w:val="009602E9"/>
    <w:rsid w:val="009638AD"/>
    <w:rsid w:val="00965BFE"/>
    <w:rsid w:val="00973D7F"/>
    <w:rsid w:val="00975F23"/>
    <w:rsid w:val="00977E38"/>
    <w:rsid w:val="009859D8"/>
    <w:rsid w:val="0099640B"/>
    <w:rsid w:val="009964FF"/>
    <w:rsid w:val="00996AA9"/>
    <w:rsid w:val="009A6575"/>
    <w:rsid w:val="009B2381"/>
    <w:rsid w:val="009B25A5"/>
    <w:rsid w:val="009B464E"/>
    <w:rsid w:val="009C1A06"/>
    <w:rsid w:val="009C4164"/>
    <w:rsid w:val="009C61B8"/>
    <w:rsid w:val="009C65DB"/>
    <w:rsid w:val="009C7197"/>
    <w:rsid w:val="009D4335"/>
    <w:rsid w:val="009D63F0"/>
    <w:rsid w:val="009D7F3C"/>
    <w:rsid w:val="009E2738"/>
    <w:rsid w:val="009E4922"/>
    <w:rsid w:val="009E4D9C"/>
    <w:rsid w:val="009F0625"/>
    <w:rsid w:val="009F1B89"/>
    <w:rsid w:val="009F20D9"/>
    <w:rsid w:val="009F4AFF"/>
    <w:rsid w:val="00A03961"/>
    <w:rsid w:val="00A10B34"/>
    <w:rsid w:val="00A11ECC"/>
    <w:rsid w:val="00A17853"/>
    <w:rsid w:val="00A2594F"/>
    <w:rsid w:val="00A27296"/>
    <w:rsid w:val="00A305C6"/>
    <w:rsid w:val="00A33CD4"/>
    <w:rsid w:val="00A41964"/>
    <w:rsid w:val="00A4316D"/>
    <w:rsid w:val="00A43A5C"/>
    <w:rsid w:val="00A45C5C"/>
    <w:rsid w:val="00A46D62"/>
    <w:rsid w:val="00A4746E"/>
    <w:rsid w:val="00A57D92"/>
    <w:rsid w:val="00A60C48"/>
    <w:rsid w:val="00A757DB"/>
    <w:rsid w:val="00A76B06"/>
    <w:rsid w:val="00A847D1"/>
    <w:rsid w:val="00A875BF"/>
    <w:rsid w:val="00A87CD4"/>
    <w:rsid w:val="00A91D9F"/>
    <w:rsid w:val="00A92E86"/>
    <w:rsid w:val="00A94D2B"/>
    <w:rsid w:val="00A974C9"/>
    <w:rsid w:val="00AB3307"/>
    <w:rsid w:val="00AB43F8"/>
    <w:rsid w:val="00AB69EE"/>
    <w:rsid w:val="00AC087E"/>
    <w:rsid w:val="00AC1A1E"/>
    <w:rsid w:val="00AC2EF2"/>
    <w:rsid w:val="00AC5C5C"/>
    <w:rsid w:val="00AC6BC7"/>
    <w:rsid w:val="00AC7C83"/>
    <w:rsid w:val="00AD7E7B"/>
    <w:rsid w:val="00AE064A"/>
    <w:rsid w:val="00AE1573"/>
    <w:rsid w:val="00AE1724"/>
    <w:rsid w:val="00AE2741"/>
    <w:rsid w:val="00AE352B"/>
    <w:rsid w:val="00AE59FF"/>
    <w:rsid w:val="00AE73FE"/>
    <w:rsid w:val="00AF4C45"/>
    <w:rsid w:val="00AF54CC"/>
    <w:rsid w:val="00B00A5E"/>
    <w:rsid w:val="00B03FA6"/>
    <w:rsid w:val="00B141A1"/>
    <w:rsid w:val="00B22431"/>
    <w:rsid w:val="00B232D4"/>
    <w:rsid w:val="00B25EF7"/>
    <w:rsid w:val="00B27CAD"/>
    <w:rsid w:val="00B3204A"/>
    <w:rsid w:val="00B328D9"/>
    <w:rsid w:val="00B33B5B"/>
    <w:rsid w:val="00B37832"/>
    <w:rsid w:val="00B44F20"/>
    <w:rsid w:val="00B451EB"/>
    <w:rsid w:val="00B45ED2"/>
    <w:rsid w:val="00B543F0"/>
    <w:rsid w:val="00B6083A"/>
    <w:rsid w:val="00B60BE8"/>
    <w:rsid w:val="00B64780"/>
    <w:rsid w:val="00B70296"/>
    <w:rsid w:val="00B716BE"/>
    <w:rsid w:val="00B72D00"/>
    <w:rsid w:val="00B77039"/>
    <w:rsid w:val="00B770DE"/>
    <w:rsid w:val="00B85291"/>
    <w:rsid w:val="00B86C31"/>
    <w:rsid w:val="00B87368"/>
    <w:rsid w:val="00B91AB9"/>
    <w:rsid w:val="00B9362B"/>
    <w:rsid w:val="00BA0CB7"/>
    <w:rsid w:val="00BA4124"/>
    <w:rsid w:val="00BA47CF"/>
    <w:rsid w:val="00BA64B9"/>
    <w:rsid w:val="00BB2A96"/>
    <w:rsid w:val="00BB64BA"/>
    <w:rsid w:val="00BB6AE1"/>
    <w:rsid w:val="00BD0794"/>
    <w:rsid w:val="00BE7C83"/>
    <w:rsid w:val="00BF1AEF"/>
    <w:rsid w:val="00BF1FF7"/>
    <w:rsid w:val="00C00923"/>
    <w:rsid w:val="00C04C35"/>
    <w:rsid w:val="00C05185"/>
    <w:rsid w:val="00C1127E"/>
    <w:rsid w:val="00C11777"/>
    <w:rsid w:val="00C15B40"/>
    <w:rsid w:val="00C21B50"/>
    <w:rsid w:val="00C27F80"/>
    <w:rsid w:val="00C3144D"/>
    <w:rsid w:val="00C34CD3"/>
    <w:rsid w:val="00C40F8D"/>
    <w:rsid w:val="00C44EBF"/>
    <w:rsid w:val="00C50989"/>
    <w:rsid w:val="00C6184C"/>
    <w:rsid w:val="00C707D0"/>
    <w:rsid w:val="00C73C55"/>
    <w:rsid w:val="00C76B12"/>
    <w:rsid w:val="00C770B6"/>
    <w:rsid w:val="00C85641"/>
    <w:rsid w:val="00C91205"/>
    <w:rsid w:val="00C91ECB"/>
    <w:rsid w:val="00C96CA9"/>
    <w:rsid w:val="00CB511A"/>
    <w:rsid w:val="00CC50E0"/>
    <w:rsid w:val="00CC597B"/>
    <w:rsid w:val="00CD2C0B"/>
    <w:rsid w:val="00CD56D8"/>
    <w:rsid w:val="00CE02CC"/>
    <w:rsid w:val="00CE1FF2"/>
    <w:rsid w:val="00CE24F8"/>
    <w:rsid w:val="00CE62F6"/>
    <w:rsid w:val="00CF122A"/>
    <w:rsid w:val="00CF22E0"/>
    <w:rsid w:val="00CF2674"/>
    <w:rsid w:val="00CF39DC"/>
    <w:rsid w:val="00CF3F6E"/>
    <w:rsid w:val="00CF4504"/>
    <w:rsid w:val="00CF4DF9"/>
    <w:rsid w:val="00CF523F"/>
    <w:rsid w:val="00D00101"/>
    <w:rsid w:val="00D01251"/>
    <w:rsid w:val="00D061B7"/>
    <w:rsid w:val="00D06DA3"/>
    <w:rsid w:val="00D10282"/>
    <w:rsid w:val="00D118E1"/>
    <w:rsid w:val="00D11E24"/>
    <w:rsid w:val="00D12200"/>
    <w:rsid w:val="00D150DA"/>
    <w:rsid w:val="00D30CA0"/>
    <w:rsid w:val="00D317CE"/>
    <w:rsid w:val="00D321A5"/>
    <w:rsid w:val="00D40AEC"/>
    <w:rsid w:val="00D45039"/>
    <w:rsid w:val="00D519B5"/>
    <w:rsid w:val="00D51F1C"/>
    <w:rsid w:val="00D53C44"/>
    <w:rsid w:val="00D541AA"/>
    <w:rsid w:val="00D54958"/>
    <w:rsid w:val="00D55C5F"/>
    <w:rsid w:val="00D63D99"/>
    <w:rsid w:val="00D654A8"/>
    <w:rsid w:val="00D73063"/>
    <w:rsid w:val="00D7464F"/>
    <w:rsid w:val="00D75920"/>
    <w:rsid w:val="00D808FA"/>
    <w:rsid w:val="00D82DBD"/>
    <w:rsid w:val="00D830A3"/>
    <w:rsid w:val="00D858C2"/>
    <w:rsid w:val="00D90BC7"/>
    <w:rsid w:val="00D924D1"/>
    <w:rsid w:val="00D930D7"/>
    <w:rsid w:val="00D93C05"/>
    <w:rsid w:val="00D96E80"/>
    <w:rsid w:val="00DB0B43"/>
    <w:rsid w:val="00DB1B1C"/>
    <w:rsid w:val="00DB325B"/>
    <w:rsid w:val="00DC0F27"/>
    <w:rsid w:val="00DC5966"/>
    <w:rsid w:val="00DD240C"/>
    <w:rsid w:val="00DD70E3"/>
    <w:rsid w:val="00DE0D38"/>
    <w:rsid w:val="00DE2275"/>
    <w:rsid w:val="00DE317E"/>
    <w:rsid w:val="00DF5617"/>
    <w:rsid w:val="00DF658E"/>
    <w:rsid w:val="00E02BEA"/>
    <w:rsid w:val="00E031A2"/>
    <w:rsid w:val="00E0377B"/>
    <w:rsid w:val="00E0650C"/>
    <w:rsid w:val="00E06A21"/>
    <w:rsid w:val="00E12EEC"/>
    <w:rsid w:val="00E17268"/>
    <w:rsid w:val="00E219E9"/>
    <w:rsid w:val="00E341FC"/>
    <w:rsid w:val="00E34B60"/>
    <w:rsid w:val="00E41BA3"/>
    <w:rsid w:val="00E41FAC"/>
    <w:rsid w:val="00E42947"/>
    <w:rsid w:val="00E45FA7"/>
    <w:rsid w:val="00E46246"/>
    <w:rsid w:val="00E53A6D"/>
    <w:rsid w:val="00E655D0"/>
    <w:rsid w:val="00E65B33"/>
    <w:rsid w:val="00E665EF"/>
    <w:rsid w:val="00E67E2B"/>
    <w:rsid w:val="00E67EA2"/>
    <w:rsid w:val="00E80477"/>
    <w:rsid w:val="00E82DB7"/>
    <w:rsid w:val="00E8432E"/>
    <w:rsid w:val="00E84D01"/>
    <w:rsid w:val="00E94471"/>
    <w:rsid w:val="00E95758"/>
    <w:rsid w:val="00EA27DD"/>
    <w:rsid w:val="00EA4C98"/>
    <w:rsid w:val="00EA4CC0"/>
    <w:rsid w:val="00EA569A"/>
    <w:rsid w:val="00EA7D26"/>
    <w:rsid w:val="00EB5B02"/>
    <w:rsid w:val="00EB64E1"/>
    <w:rsid w:val="00EB6CBD"/>
    <w:rsid w:val="00EC0EA1"/>
    <w:rsid w:val="00EC1636"/>
    <w:rsid w:val="00EC270A"/>
    <w:rsid w:val="00EC5886"/>
    <w:rsid w:val="00ED19F2"/>
    <w:rsid w:val="00ED6382"/>
    <w:rsid w:val="00EE1283"/>
    <w:rsid w:val="00EE1A39"/>
    <w:rsid w:val="00EE59D0"/>
    <w:rsid w:val="00EE6784"/>
    <w:rsid w:val="00EE7CB3"/>
    <w:rsid w:val="00EF37BB"/>
    <w:rsid w:val="00F00E39"/>
    <w:rsid w:val="00F01F0F"/>
    <w:rsid w:val="00F04C8B"/>
    <w:rsid w:val="00F2053D"/>
    <w:rsid w:val="00F227BA"/>
    <w:rsid w:val="00F23380"/>
    <w:rsid w:val="00F262AD"/>
    <w:rsid w:val="00F3247E"/>
    <w:rsid w:val="00F32BBD"/>
    <w:rsid w:val="00F372AA"/>
    <w:rsid w:val="00F42B2A"/>
    <w:rsid w:val="00F46B2D"/>
    <w:rsid w:val="00F677EA"/>
    <w:rsid w:val="00F70D3E"/>
    <w:rsid w:val="00F71664"/>
    <w:rsid w:val="00F71E9B"/>
    <w:rsid w:val="00F71EF0"/>
    <w:rsid w:val="00F75FBA"/>
    <w:rsid w:val="00F820B8"/>
    <w:rsid w:val="00F91FD2"/>
    <w:rsid w:val="00F9488F"/>
    <w:rsid w:val="00F974C8"/>
    <w:rsid w:val="00FA485B"/>
    <w:rsid w:val="00FB081D"/>
    <w:rsid w:val="00FB3C69"/>
    <w:rsid w:val="00FB56DA"/>
    <w:rsid w:val="00FB7EE6"/>
    <w:rsid w:val="00FC4BBC"/>
    <w:rsid w:val="00FD1E85"/>
    <w:rsid w:val="00FD249F"/>
    <w:rsid w:val="00FD33A9"/>
    <w:rsid w:val="00FE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214EC884"/>
  <w15:chartTrackingRefBased/>
  <w15:docId w15:val="{B5D080C1-FF07-47AD-82C3-7D7632C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unhideWhenUsed/>
    <w:rsid w:val="00FD1E85"/>
    <w:pPr>
      <w:spacing w:line="240" w:lineRule="auto"/>
    </w:pPr>
    <w:rPr>
      <w:sz w:val="20"/>
      <w:szCs w:val="20"/>
    </w:rPr>
  </w:style>
  <w:style w:type="character" w:customStyle="1" w:styleId="CommentTextChar">
    <w:name w:val="Comment Text Char"/>
    <w:link w:val="CommentText"/>
    <w:uiPriority w:val="99"/>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1"/>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emf"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Decription Template, Current</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Amrita Raval</cp:lastModifiedBy>
  <cp:revision>3</cp:revision>
  <cp:lastPrinted>2019-08-27T08:11:00Z</cp:lastPrinted>
  <dcterms:created xsi:type="dcterms:W3CDTF">2025-02-13T10:19:00Z</dcterms:created>
  <dcterms:modified xsi:type="dcterms:W3CDTF">2025-04-16T10:00:00Z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ies>
</file>